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2FB9" w14:textId="2D3B71A3" w:rsidR="007D75C2" w:rsidRPr="007D75C2" w:rsidRDefault="007D75C2" w:rsidP="007D75C2">
      <w:pPr>
        <w:spacing w:before="2"/>
        <w:ind w:left="455" w:right="454" w:firstLine="4932"/>
        <w:rPr>
          <w:bCs/>
          <w:sz w:val="28"/>
        </w:rPr>
      </w:pPr>
      <w:r w:rsidRPr="007D75C2">
        <w:rPr>
          <w:bCs/>
          <w:sz w:val="28"/>
        </w:rPr>
        <w:t>Утверждаю</w:t>
      </w:r>
      <w:r>
        <w:rPr>
          <w:bCs/>
          <w:sz w:val="28"/>
        </w:rPr>
        <w:t>:</w:t>
      </w:r>
    </w:p>
    <w:p w14:paraId="0B85B626" w14:textId="5B125C75" w:rsidR="007D75C2" w:rsidRPr="007D75C2" w:rsidRDefault="007D75C2" w:rsidP="007D75C2">
      <w:pPr>
        <w:spacing w:before="2"/>
        <w:ind w:left="455" w:right="454" w:firstLine="4932"/>
        <w:rPr>
          <w:bCs/>
          <w:sz w:val="28"/>
        </w:rPr>
      </w:pPr>
      <w:r w:rsidRPr="007D75C2">
        <w:rPr>
          <w:bCs/>
          <w:sz w:val="28"/>
        </w:rPr>
        <w:t>Директор МАОУСШ № 2 п. Хвойная</w:t>
      </w:r>
    </w:p>
    <w:p w14:paraId="2E0DF4B9" w14:textId="7B04C2A5" w:rsidR="007D75C2" w:rsidRPr="007D75C2" w:rsidRDefault="007D75C2" w:rsidP="007D75C2">
      <w:pPr>
        <w:spacing w:before="2"/>
        <w:ind w:left="455" w:right="454" w:firstLine="4932"/>
        <w:rPr>
          <w:bCs/>
          <w:sz w:val="28"/>
        </w:rPr>
      </w:pPr>
      <w:r w:rsidRPr="007D75C2">
        <w:rPr>
          <w:bCs/>
          <w:sz w:val="28"/>
        </w:rPr>
        <w:t>_____________ В.А. Шумейко</w:t>
      </w:r>
    </w:p>
    <w:p w14:paraId="6A929304" w14:textId="71899A46" w:rsidR="007D75C2" w:rsidRPr="007D75C2" w:rsidRDefault="007D75C2" w:rsidP="007D75C2">
      <w:pPr>
        <w:spacing w:before="2"/>
        <w:ind w:left="455" w:right="454" w:firstLine="4932"/>
        <w:rPr>
          <w:bCs/>
          <w:sz w:val="28"/>
        </w:rPr>
      </w:pPr>
      <w:r w:rsidRPr="007D75C2">
        <w:rPr>
          <w:bCs/>
          <w:sz w:val="28"/>
        </w:rPr>
        <w:t>28.05.2025</w:t>
      </w:r>
    </w:p>
    <w:p w14:paraId="7E05B968" w14:textId="77777777" w:rsidR="007D75C2" w:rsidRDefault="007D75C2">
      <w:pPr>
        <w:spacing w:before="2"/>
        <w:ind w:left="455" w:right="454"/>
        <w:jc w:val="center"/>
        <w:rPr>
          <w:b/>
          <w:sz w:val="28"/>
        </w:rPr>
      </w:pPr>
    </w:p>
    <w:p w14:paraId="52A7A597" w14:textId="2170C36C" w:rsidR="007D75C2" w:rsidRDefault="007D75C2">
      <w:pPr>
        <w:spacing w:before="2"/>
        <w:ind w:left="455" w:right="454"/>
        <w:jc w:val="center"/>
        <w:rPr>
          <w:b/>
          <w:sz w:val="28"/>
        </w:rPr>
      </w:pPr>
      <w:r>
        <w:rPr>
          <w:b/>
          <w:sz w:val="28"/>
        </w:rPr>
        <w:t xml:space="preserve">Календарный план </w:t>
      </w:r>
    </w:p>
    <w:p w14:paraId="15BE2CF3" w14:textId="7DF6BABD" w:rsidR="004833FA" w:rsidRDefault="007D75C2">
      <w:pPr>
        <w:spacing w:before="2"/>
        <w:ind w:left="455" w:right="454"/>
        <w:jc w:val="center"/>
        <w:rPr>
          <w:b/>
          <w:spacing w:val="64"/>
          <w:sz w:val="28"/>
        </w:rPr>
      </w:pPr>
      <w:r>
        <w:rPr>
          <w:b/>
          <w:sz w:val="28"/>
        </w:rPr>
        <w:t>Работы лагеря труда и отдыха для подростков «Мастер»</w:t>
      </w:r>
      <w:r w:rsidR="00000000">
        <w:rPr>
          <w:b/>
          <w:spacing w:val="64"/>
          <w:sz w:val="28"/>
        </w:rPr>
        <w:t xml:space="preserve"> </w:t>
      </w:r>
    </w:p>
    <w:p w14:paraId="3BCF15DB" w14:textId="77777777" w:rsidR="004833FA" w:rsidRDefault="00000000">
      <w:pPr>
        <w:spacing w:before="2"/>
        <w:ind w:left="455" w:right="454"/>
        <w:jc w:val="center"/>
        <w:rPr>
          <w:b/>
          <w:spacing w:val="-2"/>
          <w:sz w:val="28"/>
        </w:rPr>
      </w:pP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«МАСТЕР»</w:t>
      </w:r>
      <w:r>
        <w:rPr>
          <w:b/>
          <w:spacing w:val="-5"/>
          <w:sz w:val="28"/>
        </w:rPr>
        <w:t xml:space="preserve"> 29</w:t>
      </w:r>
      <w:r>
        <w:rPr>
          <w:b/>
          <w:sz w:val="28"/>
        </w:rPr>
        <w:t>.05.2025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30.06.2025 </w:t>
      </w:r>
    </w:p>
    <w:p w14:paraId="12865983" w14:textId="77777777" w:rsidR="004833FA" w:rsidRDefault="004833FA">
      <w:pPr>
        <w:spacing w:before="2"/>
        <w:ind w:left="455" w:right="454"/>
        <w:jc w:val="center"/>
        <w:rPr>
          <w:b/>
          <w:spacing w:val="-2"/>
          <w:sz w:val="28"/>
        </w:rPr>
      </w:pPr>
    </w:p>
    <w:p w14:paraId="4724C018" w14:textId="77777777" w:rsidR="004833FA" w:rsidRDefault="00000000">
      <w:pPr>
        <w:pStyle w:val="a3"/>
        <w:spacing w:before="1"/>
        <w:ind w:left="454" w:right="454"/>
        <w:jc w:val="center"/>
        <w:rPr>
          <w:sz w:val="20"/>
        </w:rPr>
      </w:pPr>
      <w:r>
        <w:t>2025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объявлен</w:t>
      </w:r>
      <w:r>
        <w:rPr>
          <w:spacing w:val="-6"/>
        </w:rPr>
        <w:t xml:space="preserve"> </w:t>
      </w:r>
      <w:r>
        <w:t>"Защитника</w:t>
      </w:r>
      <w:r>
        <w:rPr>
          <w:spacing w:val="-4"/>
        </w:rPr>
        <w:t xml:space="preserve"> </w:t>
      </w:r>
      <w:r>
        <w:rPr>
          <w:spacing w:val="-2"/>
        </w:rPr>
        <w:t>Отечества"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6606"/>
        <w:gridCol w:w="2750"/>
      </w:tblGrid>
      <w:tr w:rsidR="004833FA" w14:paraId="7507540F" w14:textId="77777777">
        <w:trPr>
          <w:trHeight w:val="431"/>
        </w:trPr>
        <w:tc>
          <w:tcPr>
            <w:tcW w:w="1421" w:type="dxa"/>
          </w:tcPr>
          <w:p w14:paraId="67EA39D3" w14:textId="77777777" w:rsidR="004833FA" w:rsidRDefault="00000000">
            <w:pPr>
              <w:pStyle w:val="TableParagraph"/>
              <w:spacing w:line="315" w:lineRule="exact"/>
              <w:ind w:left="396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6606" w:type="dxa"/>
          </w:tcPr>
          <w:p w14:paraId="1FB93D14" w14:textId="77777777" w:rsidR="004833FA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750" w:type="dxa"/>
          </w:tcPr>
          <w:p w14:paraId="2068F18C" w14:textId="77777777" w:rsidR="004833FA" w:rsidRDefault="00000000">
            <w:pPr>
              <w:pStyle w:val="TableParagraph"/>
              <w:spacing w:line="315" w:lineRule="exact"/>
              <w:ind w:left="453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4833FA" w14:paraId="0B6BF782" w14:textId="77777777">
        <w:trPr>
          <w:trHeight w:val="6441"/>
        </w:trPr>
        <w:tc>
          <w:tcPr>
            <w:tcW w:w="1421" w:type="dxa"/>
          </w:tcPr>
          <w:p w14:paraId="3530B93D" w14:textId="77777777" w:rsidR="004833FA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293F2151" w14:textId="77777777" w:rsidR="004833FA" w:rsidRDefault="00000000">
            <w:pPr>
              <w:pStyle w:val="TableParagraph"/>
              <w:spacing w:before="47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(29.05.25)</w:t>
            </w:r>
          </w:p>
        </w:tc>
        <w:tc>
          <w:tcPr>
            <w:tcW w:w="6606" w:type="dxa"/>
          </w:tcPr>
          <w:p w14:paraId="75EDF731" w14:textId="77777777" w:rsidR="004833F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ind w:right="229" w:firstLine="0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Торжественная церемония подъёма флага РФ (Знаменная группа)</w:t>
            </w:r>
          </w:p>
          <w:p w14:paraId="4530F9AD" w14:textId="77777777" w:rsidR="004833F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</w:tabs>
              <w:spacing w:line="321" w:lineRule="exact"/>
              <w:ind w:left="482" w:hanging="372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зарядка </w:t>
            </w:r>
            <w:r>
              <w:rPr>
                <w:sz w:val="28"/>
              </w:rPr>
              <w:t>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02E74AD4" w14:textId="77777777" w:rsidR="004833F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ind w:left="483" w:hanging="37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7E2E467B" w14:textId="77777777" w:rsidR="004833F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</w:tabs>
              <w:spacing w:line="322" w:lineRule="exact"/>
              <w:ind w:left="482" w:hanging="372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труда,</w:t>
            </w:r>
          </w:p>
          <w:p w14:paraId="5052E7FA" w14:textId="77777777" w:rsidR="004833FA" w:rsidRDefault="00000000">
            <w:pPr>
              <w:pStyle w:val="TableParagraph"/>
              <w:tabs>
                <w:tab w:val="left" w:pos="1517"/>
                <w:tab w:val="left" w:pos="1888"/>
                <w:tab w:val="left" w:pos="4821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пожарной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антитеррористической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безопасности, </w:t>
            </w:r>
            <w:r>
              <w:rPr>
                <w:spacing w:val="-4"/>
                <w:sz w:val="28"/>
              </w:rPr>
              <w:t>ПДД</w:t>
            </w:r>
          </w:p>
          <w:p w14:paraId="179A4601" w14:textId="77777777" w:rsidR="004833F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line="321" w:lineRule="exact"/>
              <w:ind w:left="483" w:hanging="373"/>
              <w:rPr>
                <w:sz w:val="28"/>
              </w:rPr>
            </w:pPr>
            <w:r>
              <w:rPr>
                <w:sz w:val="28"/>
              </w:rPr>
              <w:t>«ЧАС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ДОСУГА»</w:t>
            </w:r>
          </w:p>
          <w:p w14:paraId="147C4239" w14:textId="77777777" w:rsidR="004833FA" w:rsidRDefault="00000000">
            <w:pPr>
              <w:pStyle w:val="TableParagraph"/>
              <w:tabs>
                <w:tab w:val="left" w:pos="3293"/>
                <w:tab w:val="left" w:pos="5820"/>
              </w:tabs>
              <w:spacing w:line="242" w:lineRule="auto"/>
              <w:ind w:right="93" w:firstLine="4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обязанностей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среди обучающихся.</w:t>
            </w:r>
          </w:p>
          <w:p w14:paraId="7E053E79" w14:textId="77777777" w:rsidR="004833FA" w:rsidRDefault="00000000">
            <w:pPr>
              <w:pStyle w:val="TableParagraph"/>
              <w:ind w:right="90" w:firstLine="487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Выбор органа детского самоуправления - Совет </w:t>
            </w:r>
            <w:r>
              <w:rPr>
                <w:spacing w:val="-2"/>
                <w:sz w:val="28"/>
              </w:rPr>
              <w:t>лагеря</w:t>
            </w:r>
          </w:p>
          <w:p w14:paraId="2A3AA9E2" w14:textId="77777777" w:rsidR="004833FA" w:rsidRDefault="00000000">
            <w:pPr>
              <w:pStyle w:val="TableParagraph"/>
              <w:ind w:right="90" w:firstLine="487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  <w:p w14:paraId="27941BBE" w14:textId="77777777" w:rsidR="004833FA" w:rsidRDefault="00000000">
            <w:pPr>
              <w:pStyle w:val="TableParagraph"/>
              <w:ind w:right="90" w:firstLine="4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режимом, планом работы, </w:t>
            </w:r>
            <w:r>
              <w:rPr>
                <w:spacing w:val="-2"/>
                <w:sz w:val="28"/>
              </w:rPr>
              <w:t>анкетирование</w:t>
            </w:r>
          </w:p>
          <w:p w14:paraId="77F91D4A" w14:textId="77777777" w:rsidR="004833F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пришкольного участка: работа на школьной территории в рамках акции «Чистый посёлок</w:t>
            </w:r>
            <w:r>
              <w:rPr>
                <w:spacing w:val="-4"/>
                <w:sz w:val="28"/>
              </w:rPr>
              <w:t>»</w:t>
            </w:r>
          </w:p>
          <w:p w14:paraId="2AE594D9" w14:textId="77777777" w:rsidR="004833F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322" w:lineRule="exact"/>
              <w:ind w:left="567" w:hanging="45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448C1123" w14:textId="77777777" w:rsidR="004833F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2"/>
              </w:tabs>
              <w:ind w:left="552" w:hanging="442"/>
              <w:jc w:val="both"/>
              <w:rPr>
                <w:sz w:val="28"/>
              </w:rPr>
            </w:pPr>
            <w:r>
              <w:rPr>
                <w:sz w:val="28"/>
              </w:rPr>
              <w:t>Шашечный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2750" w:type="dxa"/>
          </w:tcPr>
          <w:p w14:paraId="4C7A506B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097F2A16" w14:textId="77777777">
        <w:trPr>
          <w:trHeight w:val="4186"/>
        </w:trPr>
        <w:tc>
          <w:tcPr>
            <w:tcW w:w="1421" w:type="dxa"/>
          </w:tcPr>
          <w:p w14:paraId="4802F983" w14:textId="77777777" w:rsidR="004833FA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352AF4C7" w14:textId="77777777" w:rsidR="004833FA" w:rsidRDefault="00000000">
            <w:pPr>
              <w:pStyle w:val="TableParagraph"/>
              <w:spacing w:before="48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(30.05.25)</w:t>
            </w:r>
          </w:p>
        </w:tc>
        <w:tc>
          <w:tcPr>
            <w:tcW w:w="6606" w:type="dxa"/>
          </w:tcPr>
          <w:p w14:paraId="4BFD3622" w14:textId="77777777" w:rsidR="004833F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right="742" w:firstLine="0"/>
              <w:jc w:val="both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4C1286E6" w14:textId="77777777" w:rsidR="004833F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left="413" w:hanging="3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7DCE0981" w14:textId="77777777" w:rsidR="004833F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Инструктаж по безопасности работы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садовым и слесарным инвентарём</w:t>
            </w:r>
          </w:p>
          <w:p w14:paraId="644FA5E7" w14:textId="77777777" w:rsidR="004833F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«Трудовой десант» – благоустройство территории школы (конструирование малых архитектурных форм, заготовка материала)</w:t>
            </w:r>
          </w:p>
          <w:p w14:paraId="5E9C7B7D" w14:textId="77777777" w:rsidR="004833F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left="413" w:hanging="30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343A4BD1" w14:textId="77777777" w:rsidR="004833F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322" w:lineRule="exact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Просмотр фильмов на патриотическую тему: художественных, документальных.</w:t>
            </w:r>
          </w:p>
        </w:tc>
        <w:tc>
          <w:tcPr>
            <w:tcW w:w="2750" w:type="dxa"/>
          </w:tcPr>
          <w:p w14:paraId="3B7B6FDC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</w:tbl>
    <w:p w14:paraId="6E7E3554" w14:textId="77777777" w:rsidR="004833FA" w:rsidRDefault="004833FA">
      <w:pPr>
        <w:pStyle w:val="TableParagraph"/>
        <w:rPr>
          <w:sz w:val="28"/>
        </w:rPr>
        <w:sectPr w:rsidR="004833FA">
          <w:footerReference w:type="default" r:id="rId8"/>
          <w:pgSz w:w="11910" w:h="16840"/>
          <w:pgMar w:top="1040" w:right="283" w:bottom="1240" w:left="566" w:header="0" w:footer="999" w:gutter="0"/>
          <w:cols w:space="720"/>
        </w:sect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6606"/>
        <w:gridCol w:w="2750"/>
      </w:tblGrid>
      <w:tr w:rsidR="004833FA" w14:paraId="1C15A219" w14:textId="77777777">
        <w:trPr>
          <w:trHeight w:val="3703"/>
        </w:trPr>
        <w:tc>
          <w:tcPr>
            <w:tcW w:w="1421" w:type="dxa"/>
          </w:tcPr>
          <w:p w14:paraId="7AD0BF37" w14:textId="77777777" w:rsidR="004833FA" w:rsidRDefault="00000000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354489CE" w14:textId="77777777" w:rsidR="004833FA" w:rsidRDefault="00000000">
            <w:pPr>
              <w:pStyle w:val="TableParagraph"/>
              <w:spacing w:before="48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(02.06.25)</w:t>
            </w:r>
          </w:p>
        </w:tc>
        <w:tc>
          <w:tcPr>
            <w:tcW w:w="6606" w:type="dxa"/>
          </w:tcPr>
          <w:p w14:paraId="2167822C" w14:textId="77777777" w:rsidR="004833F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spacing w:line="276" w:lineRule="auto"/>
              <w:ind w:right="670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1AF99FC3" w14:textId="77777777" w:rsidR="004833F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321" w:lineRule="exact"/>
              <w:ind w:left="343" w:hanging="23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7572C425" w14:textId="77777777" w:rsidR="004833F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45"/>
              <w:ind w:left="413" w:hanging="303"/>
              <w:jc w:val="bot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 труда во время работы в  лагере труда и отдыха</w:t>
            </w:r>
          </w:p>
          <w:p w14:paraId="4EDBA425" w14:textId="77777777" w:rsidR="004833F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48" w:line="276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«Трудовой десант» – благоустройство цветников, знакомство с профессией </w:t>
            </w:r>
            <w:r>
              <w:rPr>
                <w:spacing w:val="-2"/>
                <w:sz w:val="28"/>
              </w:rPr>
              <w:t>дизайнера.</w:t>
            </w:r>
          </w:p>
          <w:p w14:paraId="5B34FE13" w14:textId="77777777" w:rsidR="004833F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</w:tabs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стенда лагеря труда и отдыха</w:t>
            </w:r>
          </w:p>
          <w:p w14:paraId="1B04088E" w14:textId="77777777" w:rsidR="004833FA" w:rsidRDefault="00000000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</w:t>
            </w:r>
          </w:p>
          <w:p w14:paraId="04C8E769" w14:textId="77777777" w:rsidR="004833FA" w:rsidRDefault="00000000">
            <w:pPr>
              <w:pStyle w:val="TableParagraph"/>
              <w:spacing w:before="47"/>
              <w:jc w:val="both"/>
              <w:rPr>
                <w:sz w:val="28"/>
              </w:rPr>
            </w:pPr>
            <w:r>
              <w:rPr>
                <w:sz w:val="28"/>
              </w:rPr>
              <w:t>7)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Беседа с инспектором ПДН по предупреждению правонарушений среди несовершеннолетних «Береги себя»</w:t>
            </w:r>
          </w:p>
        </w:tc>
        <w:tc>
          <w:tcPr>
            <w:tcW w:w="2750" w:type="dxa"/>
          </w:tcPr>
          <w:p w14:paraId="2A6266FC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01EEFB23" w14:textId="77777777">
        <w:trPr>
          <w:trHeight w:val="2963"/>
        </w:trPr>
        <w:tc>
          <w:tcPr>
            <w:tcW w:w="1421" w:type="dxa"/>
          </w:tcPr>
          <w:p w14:paraId="04F856AD" w14:textId="77777777" w:rsidR="004833FA" w:rsidRDefault="00000000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4621EA29" w14:textId="77777777" w:rsidR="004833FA" w:rsidRDefault="00000000">
            <w:pPr>
              <w:pStyle w:val="TableParagraph"/>
              <w:spacing w:before="47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(03.06.25)</w:t>
            </w:r>
          </w:p>
        </w:tc>
        <w:tc>
          <w:tcPr>
            <w:tcW w:w="6606" w:type="dxa"/>
          </w:tcPr>
          <w:p w14:paraId="1E211365" w14:textId="77777777" w:rsidR="004833F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317" w:lineRule="exact"/>
              <w:ind w:left="343" w:hanging="233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зарядка </w:t>
            </w:r>
            <w:r>
              <w:rPr>
                <w:sz w:val="28"/>
              </w:rPr>
              <w:t>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75F1BDC3" w14:textId="77777777" w:rsidR="004833F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47" w:line="276" w:lineRule="auto"/>
              <w:ind w:left="110" w:right="167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5609EB42" w14:textId="77777777" w:rsidR="004833FA" w:rsidRDefault="00000000">
            <w:pPr>
              <w:pStyle w:val="TableParagraph"/>
              <w:numPr>
                <w:ilvl w:val="0"/>
                <w:numId w:val="5"/>
              </w:numPr>
              <w:ind w:left="110"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Инструктаж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 труда во время работы в  лагере труда и отдыха</w:t>
            </w:r>
          </w:p>
          <w:p w14:paraId="559321E9" w14:textId="77777777" w:rsidR="004833F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  <w:tab w:val="left" w:pos="2153"/>
                <w:tab w:val="left" w:pos="3528"/>
                <w:tab w:val="left" w:pos="4114"/>
                <w:tab w:val="left" w:pos="5411"/>
              </w:tabs>
              <w:spacing w:line="278" w:lineRule="auto"/>
              <w:ind w:right="94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«Трудовой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десант»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ремонт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школьной литературы (учебники, художественная литература, рабочие тетради, методический материал)</w:t>
            </w:r>
          </w:p>
          <w:p w14:paraId="0888C6CF" w14:textId="77777777" w:rsidR="004833F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before="47"/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023F9A8A" w14:textId="77777777" w:rsidR="004833F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spacing w:line="317" w:lineRule="exact"/>
              <w:ind w:left="483" w:hanging="373"/>
              <w:rPr>
                <w:sz w:val="28"/>
              </w:rPr>
            </w:pPr>
            <w:r>
              <w:rPr>
                <w:sz w:val="28"/>
              </w:rPr>
              <w:t>Просмотр фильмов на патриотическую тему: художественных, документальных.</w:t>
            </w:r>
          </w:p>
          <w:p w14:paraId="5D186178" w14:textId="77777777" w:rsidR="004833F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spacing w:before="50"/>
              <w:ind w:left="483" w:hanging="373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коллектива.</w:t>
            </w:r>
          </w:p>
        </w:tc>
        <w:tc>
          <w:tcPr>
            <w:tcW w:w="2750" w:type="dxa"/>
          </w:tcPr>
          <w:p w14:paraId="0B60216D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2059A0B6" w14:textId="77777777">
        <w:trPr>
          <w:trHeight w:val="456"/>
        </w:trPr>
        <w:tc>
          <w:tcPr>
            <w:tcW w:w="1421" w:type="dxa"/>
          </w:tcPr>
          <w:p w14:paraId="48252B75" w14:textId="77777777" w:rsidR="004833FA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5500F4C2" w14:textId="77777777" w:rsidR="004833FA" w:rsidRDefault="00000000">
            <w:pPr>
              <w:pStyle w:val="TableParagraph"/>
              <w:spacing w:before="47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(04.06.25)</w:t>
            </w:r>
          </w:p>
        </w:tc>
        <w:tc>
          <w:tcPr>
            <w:tcW w:w="6606" w:type="dxa"/>
          </w:tcPr>
          <w:p w14:paraId="20BA8B5F" w14:textId="77777777" w:rsidR="004833F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spacing w:line="276" w:lineRule="auto"/>
              <w:ind w:right="670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2F818DA2" w14:textId="77777777" w:rsidR="004833F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76" w:lineRule="auto"/>
              <w:ind w:right="1676" w:firstLine="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18235CB1" w14:textId="77777777" w:rsidR="004833F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76" w:lineRule="auto"/>
              <w:ind w:right="1676" w:firstLine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 труда во время работы в  лагере труда и отдыха</w:t>
            </w:r>
          </w:p>
          <w:p w14:paraId="1FA7A7CD" w14:textId="77777777" w:rsidR="004833F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80"/>
              </w:tabs>
              <w:spacing w:line="276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«Трудовой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школьной литературы (учебники, художественная литература, рабочие тетради, методический материал)</w:t>
            </w:r>
          </w:p>
          <w:p w14:paraId="7DDD3178" w14:textId="77777777" w:rsidR="004833F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29BFCC2B" w14:textId="77777777" w:rsidR="004833F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ind w:left="413" w:hanging="303"/>
              <w:jc w:val="both"/>
              <w:rPr>
                <w:sz w:val="28"/>
              </w:rPr>
            </w:pPr>
            <w:r>
              <w:rPr>
                <w:sz w:val="28"/>
              </w:rPr>
              <w:t>Отрядная спартакиада «Быстрее, выше, сильнее» (участие в спортивных состязаниях между отрядами лагерей округа)</w:t>
            </w:r>
          </w:p>
          <w:p w14:paraId="3E0865F6" w14:textId="77777777" w:rsidR="004833F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370" w:lineRule="atLeast"/>
              <w:ind w:right="98" w:firstLine="0"/>
              <w:rPr>
                <w:sz w:val="28"/>
              </w:rPr>
            </w:pPr>
            <w:r>
              <w:rPr>
                <w:sz w:val="28"/>
              </w:rPr>
              <w:t xml:space="preserve"> Игра «Поле чудес», посвящённая истории родного края</w:t>
            </w:r>
          </w:p>
        </w:tc>
        <w:tc>
          <w:tcPr>
            <w:tcW w:w="2750" w:type="dxa"/>
          </w:tcPr>
          <w:p w14:paraId="633C6E20" w14:textId="77777777" w:rsidR="004833FA" w:rsidRDefault="00000000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0EDAE50A" w14:textId="77777777">
        <w:trPr>
          <w:trHeight w:val="4072"/>
        </w:trPr>
        <w:tc>
          <w:tcPr>
            <w:tcW w:w="1421" w:type="dxa"/>
          </w:tcPr>
          <w:p w14:paraId="29772CDA" w14:textId="77777777" w:rsidR="004833FA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5C006CA7" w14:textId="77777777" w:rsidR="004833FA" w:rsidRDefault="00000000">
            <w:pPr>
              <w:pStyle w:val="TableParagraph"/>
              <w:spacing w:before="47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(05.06.25)</w:t>
            </w:r>
          </w:p>
        </w:tc>
        <w:tc>
          <w:tcPr>
            <w:tcW w:w="6606" w:type="dxa"/>
          </w:tcPr>
          <w:p w14:paraId="17552B1F" w14:textId="77777777" w:rsidR="004833F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spacing w:line="276" w:lineRule="auto"/>
              <w:ind w:right="669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3963FFAE" w14:textId="77777777" w:rsidR="004833F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321" w:lineRule="exact"/>
              <w:ind w:left="413" w:hanging="30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4C54919F" w14:textId="77777777" w:rsidR="004833F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321" w:lineRule="exact"/>
              <w:ind w:left="413" w:hanging="30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работы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инструментами, слесарным инвентарём, краской</w:t>
            </w:r>
          </w:p>
          <w:p w14:paraId="636371AD" w14:textId="77777777" w:rsidR="004833F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</w:tabs>
              <w:spacing w:before="47"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«Трудовой десант» – Акция «Наставничество и 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 xml:space="preserve">» (Благоустройство могилы учителя </w:t>
            </w:r>
            <w:proofErr w:type="spellStart"/>
            <w:r>
              <w:rPr>
                <w:sz w:val="28"/>
              </w:rPr>
              <w:t>Филаретова</w:t>
            </w:r>
            <w:proofErr w:type="spellEnd"/>
            <w:r>
              <w:rPr>
                <w:sz w:val="28"/>
              </w:rPr>
              <w:t xml:space="preserve"> Николая Сергеевича. </w:t>
            </w:r>
            <w:proofErr w:type="spellStart"/>
            <w:r>
              <w:rPr>
                <w:sz w:val="28"/>
              </w:rPr>
              <w:t>Зашкуривание</w:t>
            </w:r>
            <w:proofErr w:type="spellEnd"/>
            <w:r>
              <w:rPr>
                <w:sz w:val="28"/>
              </w:rPr>
              <w:t>, покраска, уборка старой листвы, веток)</w:t>
            </w:r>
          </w:p>
          <w:p w14:paraId="790CEFC8" w14:textId="77777777" w:rsidR="004833F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</w:tabs>
              <w:ind w:left="552" w:hanging="44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0057C81E" w14:textId="77777777" w:rsidR="004833F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370" w:lineRule="atLeast"/>
              <w:ind w:right="143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Оформление летописи Лагеря </w:t>
            </w:r>
          </w:p>
          <w:p w14:paraId="42A4CF23" w14:textId="77777777" w:rsidR="004833F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370" w:lineRule="atLeast"/>
              <w:ind w:right="143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Мастер - класс в центре культурного развития</w:t>
            </w:r>
          </w:p>
        </w:tc>
        <w:tc>
          <w:tcPr>
            <w:tcW w:w="2750" w:type="dxa"/>
          </w:tcPr>
          <w:p w14:paraId="47AB39F2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</w:tbl>
    <w:p w14:paraId="7E91683A" w14:textId="77777777" w:rsidR="004833FA" w:rsidRDefault="004833FA">
      <w:pPr>
        <w:pStyle w:val="TableParagraph"/>
        <w:rPr>
          <w:sz w:val="28"/>
        </w:rPr>
        <w:sectPr w:rsidR="004833FA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tbl>
      <w:tblPr>
        <w:tblW w:w="10777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6606"/>
        <w:gridCol w:w="2750"/>
      </w:tblGrid>
      <w:tr w:rsidR="004833FA" w14:paraId="015769D1" w14:textId="77777777">
        <w:trPr>
          <w:trHeight w:val="3333"/>
        </w:trPr>
        <w:tc>
          <w:tcPr>
            <w:tcW w:w="1421" w:type="dxa"/>
          </w:tcPr>
          <w:p w14:paraId="2B5870BB" w14:textId="77777777" w:rsidR="004833FA" w:rsidRDefault="00000000">
            <w:pPr>
              <w:pStyle w:val="TableParagraph"/>
              <w:spacing w:line="317" w:lineRule="exact"/>
              <w:ind w:left="335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7AE992EB" w14:textId="77777777" w:rsidR="004833FA" w:rsidRDefault="00000000">
            <w:pPr>
              <w:pStyle w:val="TableParagraph"/>
              <w:spacing w:before="48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(06.06.25)</w:t>
            </w:r>
          </w:p>
        </w:tc>
        <w:tc>
          <w:tcPr>
            <w:tcW w:w="6606" w:type="dxa"/>
          </w:tcPr>
          <w:p w14:paraId="6DB62B2B" w14:textId="77777777" w:rsidR="004833F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line="276" w:lineRule="auto"/>
              <w:ind w:right="742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00A2FCBF" w14:textId="77777777" w:rsidR="004833F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line="321" w:lineRule="exact"/>
              <w:ind w:left="413" w:hanging="30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07C6E310" w14:textId="77777777" w:rsidR="004833F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line="321" w:lineRule="exact"/>
              <w:ind w:left="413" w:hanging="30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 труда во время работы в  лагере труда и отдыха</w:t>
            </w:r>
          </w:p>
          <w:p w14:paraId="74018EB7" w14:textId="77777777" w:rsidR="004833F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80"/>
              </w:tabs>
              <w:spacing w:line="276" w:lineRule="auto"/>
              <w:ind w:left="413" w:right="94" w:hanging="303"/>
              <w:rPr>
                <w:sz w:val="28"/>
              </w:rPr>
            </w:pPr>
            <w:r>
              <w:rPr>
                <w:sz w:val="28"/>
              </w:rPr>
              <w:t>«Трудовой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школьной литературы (учебники, художественная литература, рабочие тетради, методический материал)</w:t>
            </w:r>
          </w:p>
          <w:p w14:paraId="7ACCE6C5" w14:textId="77777777" w:rsidR="004833F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47"/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21BE0589" w14:textId="77777777" w:rsidR="004833F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48"/>
              <w:ind w:left="413" w:hanging="303"/>
              <w:rPr>
                <w:sz w:val="28"/>
              </w:rPr>
            </w:pPr>
            <w:r>
              <w:rPr>
                <w:sz w:val="28"/>
              </w:rPr>
              <w:t>Посещение центральной районной библиотеки</w:t>
            </w:r>
          </w:p>
          <w:p w14:paraId="11E716E3" w14:textId="77777777" w:rsidR="004833F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48"/>
              <w:ind w:left="413" w:hanging="303"/>
              <w:rPr>
                <w:sz w:val="28"/>
              </w:rPr>
            </w:pPr>
            <w:r>
              <w:rPr>
                <w:sz w:val="28"/>
              </w:rPr>
              <w:t>Обсуждение достижений за прошедшую неделю, составление графика на предстоящую неделю проведения утренней зарядки для воспитанников лагеря «Мастер» и «Веселые ребята»</w:t>
            </w:r>
          </w:p>
        </w:tc>
        <w:tc>
          <w:tcPr>
            <w:tcW w:w="2750" w:type="dxa"/>
          </w:tcPr>
          <w:p w14:paraId="6965CC31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1A317B94" w14:textId="77777777">
        <w:trPr>
          <w:trHeight w:val="90"/>
        </w:trPr>
        <w:tc>
          <w:tcPr>
            <w:tcW w:w="1421" w:type="dxa"/>
          </w:tcPr>
          <w:p w14:paraId="11832DA0" w14:textId="77777777" w:rsidR="004833FA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707A1D87" w14:textId="77777777" w:rsidR="004833FA" w:rsidRDefault="0000000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(09.06.25)</w:t>
            </w:r>
          </w:p>
        </w:tc>
        <w:tc>
          <w:tcPr>
            <w:tcW w:w="6606" w:type="dxa"/>
          </w:tcPr>
          <w:p w14:paraId="17CBB78C" w14:textId="77777777" w:rsidR="004833F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spacing w:line="278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7D4D3C83" w14:textId="77777777" w:rsidR="004833F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before="40"/>
              <w:ind w:left="413" w:hanging="30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171778CF" w14:textId="77777777" w:rsidR="004833F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line="317" w:lineRule="exact"/>
              <w:ind w:left="413" w:hanging="30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при работе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инструментами, слесарным инвентарём</w:t>
            </w:r>
          </w:p>
          <w:p w14:paraId="7A82638E" w14:textId="77777777" w:rsidR="004833F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  <w:tab w:val="left" w:pos="1763"/>
                <w:tab w:val="left" w:pos="1850"/>
                <w:tab w:val="left" w:pos="2988"/>
                <w:tab w:val="left" w:pos="3193"/>
                <w:tab w:val="left" w:pos="3341"/>
                <w:tab w:val="left" w:pos="4346"/>
                <w:tab w:val="left" w:pos="4830"/>
                <w:tab w:val="left" w:pos="5603"/>
              </w:tabs>
              <w:spacing w:before="48" w:line="276" w:lineRule="auto"/>
              <w:ind w:right="95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«Трудовой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десант»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участие в ремонте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работа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пришкольном </w:t>
            </w:r>
            <w:r>
              <w:rPr>
                <w:sz w:val="28"/>
              </w:rPr>
              <w:t>участке</w:t>
            </w:r>
          </w:p>
          <w:p w14:paraId="77322DED" w14:textId="77777777" w:rsidR="004833F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before="2"/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5B18DA4D" w14:textId="77777777" w:rsidR="004833F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line="370" w:lineRule="atLeast"/>
              <w:ind w:left="110" w:right="97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(«Мастера», «Экотуризм»)</w:t>
            </w:r>
          </w:p>
        </w:tc>
        <w:tc>
          <w:tcPr>
            <w:tcW w:w="2750" w:type="dxa"/>
          </w:tcPr>
          <w:p w14:paraId="637BA9E4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4B17D4B7" w14:textId="77777777">
        <w:trPr>
          <w:trHeight w:val="4812"/>
        </w:trPr>
        <w:tc>
          <w:tcPr>
            <w:tcW w:w="1421" w:type="dxa"/>
          </w:tcPr>
          <w:p w14:paraId="775E97E2" w14:textId="77777777" w:rsidR="004833FA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02F59F02" w14:textId="77777777" w:rsidR="004833FA" w:rsidRDefault="00000000">
            <w:pPr>
              <w:pStyle w:val="TableParagraph"/>
              <w:spacing w:before="47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(10.06.25)</w:t>
            </w:r>
          </w:p>
        </w:tc>
        <w:tc>
          <w:tcPr>
            <w:tcW w:w="6606" w:type="dxa"/>
          </w:tcPr>
          <w:p w14:paraId="23E1C467" w14:textId="77777777" w:rsidR="004833F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line="276" w:lineRule="auto"/>
              <w:ind w:left="0" w:right="742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2738717F" w14:textId="77777777" w:rsidR="004833FA" w:rsidRDefault="00000000">
            <w:pPr>
              <w:pStyle w:val="TableParagraph"/>
              <w:tabs>
                <w:tab w:val="left" w:pos="413"/>
              </w:tabs>
              <w:spacing w:before="1" w:line="276" w:lineRule="auto"/>
              <w:ind w:right="1681"/>
              <w:rPr>
                <w:sz w:val="28"/>
              </w:rPr>
            </w:pPr>
            <w:r>
              <w:rPr>
                <w:spacing w:val="-2"/>
                <w:sz w:val="28"/>
              </w:rPr>
              <w:t>2)Завтрак</w:t>
            </w:r>
          </w:p>
          <w:p w14:paraId="3B66E9F5" w14:textId="77777777" w:rsidR="004833FA" w:rsidRDefault="00000000">
            <w:pPr>
              <w:pStyle w:val="TableParagraph"/>
              <w:tabs>
                <w:tab w:val="left" w:pos="413"/>
              </w:tabs>
              <w:spacing w:before="1" w:line="276" w:lineRule="auto"/>
              <w:ind w:right="1681"/>
              <w:rPr>
                <w:sz w:val="28"/>
              </w:rPr>
            </w:pPr>
            <w:r>
              <w:rPr>
                <w:sz w:val="28"/>
              </w:rPr>
              <w:t>3)Инструктаж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 моющими средствами, утюгом</w:t>
            </w:r>
          </w:p>
          <w:p w14:paraId="762A2727" w14:textId="77777777" w:rsidR="004833F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  <w:tab w:val="left" w:pos="1874"/>
                <w:tab w:val="left" w:pos="3041"/>
                <w:tab w:val="left" w:pos="3658"/>
                <w:tab w:val="left" w:pos="5263"/>
              </w:tabs>
              <w:spacing w:line="278" w:lineRule="auto"/>
              <w:ind w:right="93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«Трудовой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десант»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«Нарядная  школа» </w:t>
            </w:r>
            <w:r>
              <w:rPr>
                <w:sz w:val="28"/>
              </w:rPr>
              <w:t>(мытье окон, глаженье занавесок, ремонт занавесок).</w:t>
            </w:r>
          </w:p>
          <w:p w14:paraId="4A2D0A7D" w14:textId="77777777" w:rsidR="004833F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spacing w:line="317" w:lineRule="exact"/>
              <w:ind w:left="413" w:hanging="30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3CF8390C" w14:textId="77777777" w:rsidR="004833F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  <w:tab w:val="left" w:pos="2487"/>
                <w:tab w:val="left" w:pos="4426"/>
              </w:tabs>
              <w:spacing w:before="46"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документальных, </w:t>
            </w:r>
            <w:r>
              <w:rPr>
                <w:sz w:val="28"/>
              </w:rPr>
              <w:t>художественных и других, пропагандирующих 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наркомании.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19B160D2" w14:textId="77777777" w:rsidR="004833FA" w:rsidRDefault="0000000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алкоголизму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наркомании»</w:t>
            </w:r>
          </w:p>
        </w:tc>
        <w:tc>
          <w:tcPr>
            <w:tcW w:w="2750" w:type="dxa"/>
          </w:tcPr>
          <w:p w14:paraId="44DC1B80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045FE56C" w14:textId="77777777">
        <w:trPr>
          <w:trHeight w:val="4812"/>
        </w:trPr>
        <w:tc>
          <w:tcPr>
            <w:tcW w:w="1421" w:type="dxa"/>
          </w:tcPr>
          <w:p w14:paraId="6C485ACD" w14:textId="77777777" w:rsidR="004833FA" w:rsidRDefault="00000000">
            <w:pPr>
              <w:pStyle w:val="TableParagraph"/>
              <w:spacing w:before="47"/>
              <w:ind w:left="1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10 день </w:t>
            </w:r>
          </w:p>
          <w:p w14:paraId="2ED06103" w14:textId="77777777" w:rsidR="004833FA" w:rsidRDefault="00000000">
            <w:pPr>
              <w:pStyle w:val="TableParagraph"/>
              <w:spacing w:before="47"/>
              <w:ind w:left="1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(11.06.25)</w:t>
            </w:r>
          </w:p>
        </w:tc>
        <w:tc>
          <w:tcPr>
            <w:tcW w:w="6606" w:type="dxa"/>
          </w:tcPr>
          <w:p w14:paraId="0B26715B" w14:textId="77777777" w:rsidR="004833F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spacing w:line="276" w:lineRule="auto"/>
              <w:ind w:right="742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5CD76B8D" w14:textId="77777777" w:rsidR="004833FA" w:rsidRDefault="00000000">
            <w:pPr>
              <w:pStyle w:val="TableParagraph"/>
              <w:tabs>
                <w:tab w:val="left" w:pos="413"/>
              </w:tabs>
              <w:spacing w:before="1" w:line="276" w:lineRule="auto"/>
              <w:ind w:right="1681"/>
              <w:rPr>
                <w:sz w:val="28"/>
              </w:rPr>
            </w:pPr>
            <w:r>
              <w:rPr>
                <w:spacing w:val="-2"/>
                <w:sz w:val="28"/>
              </w:rPr>
              <w:t>2)Завтрак</w:t>
            </w:r>
          </w:p>
          <w:p w14:paraId="4F45E29A" w14:textId="77777777" w:rsidR="004833FA" w:rsidRDefault="00000000">
            <w:pPr>
              <w:pStyle w:val="TableParagraph"/>
              <w:tabs>
                <w:tab w:val="left" w:pos="413"/>
              </w:tabs>
              <w:spacing w:before="1" w:line="276" w:lineRule="auto"/>
              <w:ind w:right="1681"/>
              <w:rPr>
                <w:sz w:val="28"/>
              </w:rPr>
            </w:pPr>
            <w:r>
              <w:rPr>
                <w:sz w:val="28"/>
              </w:rPr>
              <w:t>3)Инструктаж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работы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инструментами, слесарным инвентарём</w:t>
            </w:r>
          </w:p>
          <w:p w14:paraId="47131ABE" w14:textId="77777777" w:rsidR="004833FA" w:rsidRDefault="00000000">
            <w:pPr>
              <w:pStyle w:val="TableParagraph"/>
              <w:tabs>
                <w:tab w:val="left" w:pos="343"/>
                <w:tab w:val="left" w:pos="1874"/>
                <w:tab w:val="left" w:pos="3041"/>
                <w:tab w:val="left" w:pos="3658"/>
                <w:tab w:val="left" w:pos="5263"/>
              </w:tabs>
              <w:spacing w:line="278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4) «Трудовой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десант»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уборка пришкольной территории, памятных досок, малой архитектурной формы «Школа». Подготовка оформления ко Дню России</w:t>
            </w:r>
          </w:p>
          <w:p w14:paraId="42F5BAF9" w14:textId="77777777" w:rsidR="004833F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spacing w:line="317" w:lineRule="exact"/>
              <w:ind w:left="413" w:hanging="30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6812B507" w14:textId="77777777" w:rsidR="004833FA" w:rsidRDefault="00000000">
            <w:pPr>
              <w:pStyle w:val="TableParagraph"/>
              <w:numPr>
                <w:ilvl w:val="0"/>
                <w:numId w:val="14"/>
              </w:numPr>
              <w:spacing w:line="322" w:lineRule="exact"/>
              <w:ind w:left="413" w:hanging="303"/>
              <w:jc w:val="both"/>
              <w:rPr>
                <w:sz w:val="28"/>
              </w:rPr>
            </w:pPr>
            <w:r>
              <w:rPr>
                <w:sz w:val="28"/>
              </w:rPr>
              <w:t>Оформление центрального окна ко Дню России</w:t>
            </w:r>
          </w:p>
          <w:p w14:paraId="30B7ADD4" w14:textId="77777777" w:rsidR="004833FA" w:rsidRDefault="00000000">
            <w:pPr>
              <w:pStyle w:val="TableParagraph"/>
              <w:numPr>
                <w:ilvl w:val="0"/>
                <w:numId w:val="14"/>
              </w:numPr>
              <w:spacing w:line="322" w:lineRule="exact"/>
              <w:ind w:left="413" w:hanging="303"/>
              <w:jc w:val="both"/>
              <w:rPr>
                <w:sz w:val="28"/>
              </w:rPr>
            </w:pPr>
            <w:r>
              <w:rPr>
                <w:sz w:val="28"/>
              </w:rPr>
              <w:t>Подготовка видеоролика ко Дню России</w:t>
            </w:r>
          </w:p>
        </w:tc>
        <w:tc>
          <w:tcPr>
            <w:tcW w:w="2750" w:type="dxa"/>
          </w:tcPr>
          <w:p w14:paraId="11946128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406E64CB" w14:textId="77777777">
        <w:trPr>
          <w:trHeight w:val="343"/>
        </w:trPr>
        <w:tc>
          <w:tcPr>
            <w:tcW w:w="1421" w:type="dxa"/>
            <w:shd w:val="clear" w:color="auto" w:fill="auto"/>
          </w:tcPr>
          <w:p w14:paraId="6DF101F3" w14:textId="77777777" w:rsidR="004833FA" w:rsidRDefault="00000000">
            <w:pPr>
              <w:pStyle w:val="TableParagraph"/>
              <w:spacing w:line="317" w:lineRule="exact"/>
              <w:ind w:left="263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51E4BD70" w14:textId="77777777" w:rsidR="004833FA" w:rsidRDefault="00000000">
            <w:pPr>
              <w:pStyle w:val="TableParagraph"/>
              <w:spacing w:before="47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(16.06.25)</w:t>
            </w:r>
          </w:p>
        </w:tc>
        <w:tc>
          <w:tcPr>
            <w:tcW w:w="6606" w:type="dxa"/>
            <w:shd w:val="clear" w:color="auto" w:fill="auto"/>
          </w:tcPr>
          <w:p w14:paraId="4F445CC2" w14:textId="77777777" w:rsidR="004833F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51"/>
              </w:tabs>
              <w:spacing w:line="276" w:lineRule="auto"/>
              <w:ind w:right="601" w:firstLine="69"/>
              <w:jc w:val="lef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0CA76DF9" w14:textId="77777777" w:rsidR="004833F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3"/>
              </w:tabs>
              <w:spacing w:before="43"/>
              <w:ind w:left="483" w:hanging="3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0E32A7BA" w14:textId="77777777" w:rsidR="004833F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3"/>
              </w:tabs>
              <w:spacing w:line="321" w:lineRule="exact"/>
              <w:ind w:left="483" w:hanging="303"/>
              <w:jc w:val="lef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 моющими средствами, утюгом</w:t>
            </w:r>
          </w:p>
          <w:p w14:paraId="48593BDF" w14:textId="77777777" w:rsidR="004833F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463"/>
                <w:tab w:val="left" w:pos="2765"/>
                <w:tab w:val="left" w:pos="4409"/>
              </w:tabs>
              <w:spacing w:line="276" w:lineRule="auto"/>
              <w:ind w:left="483" w:right="96" w:hanging="303"/>
              <w:rPr>
                <w:sz w:val="28"/>
              </w:rPr>
            </w:pPr>
            <w:r>
              <w:rPr>
                <w:sz w:val="28"/>
              </w:rPr>
              <w:t>«Трудовой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«Нарядная  школа» </w:t>
            </w:r>
            <w:r>
              <w:rPr>
                <w:sz w:val="28"/>
              </w:rPr>
              <w:t>(мытье окон, глаженье занавесок, ремонт занавесок).</w:t>
            </w:r>
          </w:p>
          <w:p w14:paraId="225AC7C9" w14:textId="77777777" w:rsidR="004833F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3"/>
              </w:tabs>
              <w:spacing w:before="48"/>
              <w:ind w:left="483" w:hanging="30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Обед </w:t>
            </w:r>
          </w:p>
          <w:p w14:paraId="0FAF2178" w14:textId="77777777" w:rsidR="004833F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48"/>
                <w:tab w:val="left" w:pos="2258"/>
                <w:tab w:val="left" w:pos="3807"/>
                <w:tab w:val="left" w:pos="4978"/>
                <w:tab w:val="left" w:pos="5321"/>
                <w:tab w:val="left" w:pos="5962"/>
              </w:tabs>
              <w:spacing w:before="11" w:line="372" w:lineRule="exact"/>
              <w:ind w:right="93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велопробег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«Россия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дети </w:t>
            </w:r>
            <w:r>
              <w:rPr>
                <w:spacing w:val="-2"/>
                <w:sz w:val="28"/>
              </w:rPr>
              <w:t>твои!»</w:t>
            </w:r>
          </w:p>
        </w:tc>
        <w:tc>
          <w:tcPr>
            <w:tcW w:w="2750" w:type="dxa"/>
            <w:shd w:val="clear" w:color="auto" w:fill="auto"/>
          </w:tcPr>
          <w:p w14:paraId="4CA3BBF4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63172CF1" w14:textId="77777777">
        <w:trPr>
          <w:trHeight w:val="343"/>
        </w:trPr>
        <w:tc>
          <w:tcPr>
            <w:tcW w:w="1421" w:type="dxa"/>
            <w:shd w:val="clear" w:color="auto" w:fill="auto"/>
          </w:tcPr>
          <w:p w14:paraId="661DA1D3" w14:textId="77777777" w:rsidR="004833FA" w:rsidRDefault="00000000">
            <w:pPr>
              <w:pStyle w:val="TableParagraph"/>
              <w:spacing w:line="315" w:lineRule="exact"/>
              <w:ind w:left="26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19D612F1" w14:textId="77777777" w:rsidR="004833FA" w:rsidRDefault="00000000">
            <w:pPr>
              <w:pStyle w:val="TableParagraph"/>
              <w:spacing w:before="47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(17.06.25)</w:t>
            </w:r>
          </w:p>
        </w:tc>
        <w:tc>
          <w:tcPr>
            <w:tcW w:w="6606" w:type="dxa"/>
            <w:shd w:val="clear" w:color="auto" w:fill="auto"/>
          </w:tcPr>
          <w:p w14:paraId="44A1619F" w14:textId="77777777" w:rsidR="004833F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76" w:lineRule="auto"/>
              <w:ind w:right="742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7E2AE1D5" w14:textId="77777777" w:rsidR="004833F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before="42"/>
              <w:ind w:left="413" w:hanging="30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4E2696BF" w14:textId="77777777" w:rsidR="004833F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ind w:left="413" w:hanging="30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работы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инструментами, слесарным инвентарём</w:t>
            </w:r>
          </w:p>
          <w:p w14:paraId="39720CA8" w14:textId="77777777" w:rsidR="004833F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50"/>
                <w:tab w:val="left" w:pos="3202"/>
              </w:tabs>
              <w:spacing w:before="48" w:line="278" w:lineRule="auto"/>
              <w:ind w:right="93" w:firstLine="0"/>
              <w:rPr>
                <w:sz w:val="28"/>
              </w:rPr>
            </w:pPr>
            <w:r>
              <w:rPr>
                <w:sz w:val="28"/>
              </w:rPr>
              <w:t>«Трудовой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Благоустройство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школьных спортивных площадок</w:t>
            </w:r>
          </w:p>
          <w:p w14:paraId="675C58C1" w14:textId="77777777" w:rsidR="004833F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317" w:lineRule="exact"/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5CC5C824" w14:textId="77777777" w:rsidR="004833F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before="47"/>
              <w:ind w:left="413" w:hanging="30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летописи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  <w:p w14:paraId="2A9BF9BA" w14:textId="77777777" w:rsidR="004833F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  <w:tab w:val="left" w:pos="2311"/>
                <w:tab w:val="left" w:pos="3518"/>
                <w:tab w:val="left" w:pos="4809"/>
                <w:tab w:val="left" w:pos="6059"/>
              </w:tabs>
              <w:spacing w:before="11" w:line="372" w:lineRule="exact"/>
              <w:ind w:right="9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z w:val="28"/>
              </w:rPr>
              <w:t>обмороке, солнечном и тепловом ударе»</w:t>
            </w:r>
          </w:p>
        </w:tc>
        <w:tc>
          <w:tcPr>
            <w:tcW w:w="2750" w:type="dxa"/>
            <w:shd w:val="clear" w:color="auto" w:fill="auto"/>
          </w:tcPr>
          <w:p w14:paraId="3CC81695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7C18243E" w14:textId="77777777">
        <w:trPr>
          <w:trHeight w:val="343"/>
        </w:trPr>
        <w:tc>
          <w:tcPr>
            <w:tcW w:w="1421" w:type="dxa"/>
            <w:shd w:val="clear" w:color="auto" w:fill="auto"/>
          </w:tcPr>
          <w:p w14:paraId="0B23F917" w14:textId="77777777" w:rsidR="004833FA" w:rsidRDefault="00000000">
            <w:pPr>
              <w:pStyle w:val="TableParagraph"/>
              <w:spacing w:line="315" w:lineRule="exact"/>
              <w:ind w:left="263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7E178B2B" w14:textId="77777777" w:rsidR="004833FA" w:rsidRDefault="00000000">
            <w:pPr>
              <w:pStyle w:val="TableParagraph"/>
              <w:spacing w:before="47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(18.06.25)</w:t>
            </w:r>
          </w:p>
        </w:tc>
        <w:tc>
          <w:tcPr>
            <w:tcW w:w="6606" w:type="dxa"/>
            <w:shd w:val="clear" w:color="auto" w:fill="auto"/>
          </w:tcPr>
          <w:p w14:paraId="6842EA14" w14:textId="77777777" w:rsidR="004833F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spacing w:line="276" w:lineRule="auto"/>
              <w:ind w:right="742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6A1AEC09" w14:textId="77777777" w:rsidR="004833F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spacing w:line="276" w:lineRule="auto"/>
              <w:ind w:right="168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25DE0F41" w14:textId="77777777" w:rsidR="004833F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spacing w:line="276" w:lineRule="auto"/>
              <w:ind w:right="1681" w:firstLine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работы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инструментами, слесарным инвентарём</w:t>
            </w:r>
          </w:p>
          <w:p w14:paraId="52FBFF5D" w14:textId="77777777" w:rsidR="004833FA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  <w:tab w:val="left" w:pos="1773"/>
                <w:tab w:val="left" w:pos="2831"/>
                <w:tab w:val="left" w:pos="5263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«Трудовой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десант</w:t>
            </w:r>
            <w:r>
              <w:rPr>
                <w:sz w:val="28"/>
              </w:rPr>
              <w:t xml:space="preserve">» </w:t>
            </w:r>
            <w:r>
              <w:rPr>
                <w:spacing w:val="-2"/>
                <w:sz w:val="28"/>
              </w:rPr>
              <w:t>- уборка школьных кабинетов (мытье стеллажей, полок для книг, стульев, парт, подоконников, стен и другое)</w:t>
            </w:r>
          </w:p>
          <w:p w14:paraId="288068F4" w14:textId="77777777" w:rsidR="004833FA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61472E22" w14:textId="77777777" w:rsidR="004833FA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Мастер класс в Центре развития ремёсел</w:t>
            </w:r>
          </w:p>
          <w:p w14:paraId="02C1B1DC" w14:textId="77777777" w:rsidR="004833FA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ind w:left="413" w:hanging="303"/>
              <w:rPr>
                <w:sz w:val="28"/>
              </w:rPr>
            </w:pPr>
            <w:r>
              <w:rPr>
                <w:sz w:val="28"/>
              </w:rPr>
              <w:t>Беседа «О вреде наркотиков, курения, употребления алкоголя»</w:t>
            </w:r>
          </w:p>
        </w:tc>
        <w:tc>
          <w:tcPr>
            <w:tcW w:w="2750" w:type="dxa"/>
            <w:shd w:val="clear" w:color="auto" w:fill="auto"/>
          </w:tcPr>
          <w:p w14:paraId="5BD100CA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61D1107E" w14:textId="77777777">
        <w:trPr>
          <w:trHeight w:val="343"/>
        </w:trPr>
        <w:tc>
          <w:tcPr>
            <w:tcW w:w="1421" w:type="dxa"/>
            <w:shd w:val="clear" w:color="auto" w:fill="auto"/>
          </w:tcPr>
          <w:p w14:paraId="45334DB8" w14:textId="77777777" w:rsidR="004833FA" w:rsidRDefault="00000000">
            <w:pPr>
              <w:pStyle w:val="TableParagraph"/>
              <w:spacing w:line="317" w:lineRule="exact"/>
              <w:ind w:left="263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5C395499" w14:textId="77777777" w:rsidR="004833FA" w:rsidRDefault="00000000">
            <w:pPr>
              <w:pStyle w:val="TableParagraph"/>
              <w:spacing w:before="48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(19.06.25)</w:t>
            </w:r>
          </w:p>
        </w:tc>
        <w:tc>
          <w:tcPr>
            <w:tcW w:w="6606" w:type="dxa"/>
            <w:shd w:val="clear" w:color="auto" w:fill="auto"/>
          </w:tcPr>
          <w:p w14:paraId="1E6F59BC" w14:textId="77777777" w:rsidR="004833F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spacing w:line="276" w:lineRule="auto"/>
              <w:ind w:right="740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  <w:r>
              <w:rPr>
                <w:spacing w:val="-12"/>
                <w:sz w:val="28"/>
              </w:rPr>
              <w:t xml:space="preserve"> </w:t>
            </w:r>
          </w:p>
          <w:p w14:paraId="30D24735" w14:textId="77777777" w:rsidR="004833F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spacing w:before="45"/>
              <w:ind w:left="413" w:hanging="30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0E0281CA" w14:textId="77777777" w:rsidR="004833F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line="321" w:lineRule="exact"/>
              <w:ind w:left="342" w:hanging="232"/>
              <w:rPr>
                <w:sz w:val="28"/>
              </w:rPr>
            </w:pPr>
            <w:r>
              <w:rPr>
                <w:sz w:val="28"/>
              </w:rPr>
              <w:t xml:space="preserve"> Инструктаж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работы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инструментами, слесарным инвентарём</w:t>
            </w:r>
          </w:p>
          <w:p w14:paraId="1139EB71" w14:textId="77777777" w:rsidR="004833F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spacing w:before="48" w:line="276" w:lineRule="auto"/>
              <w:ind w:right="687" w:firstLine="0"/>
              <w:rPr>
                <w:sz w:val="28"/>
              </w:rPr>
            </w:pPr>
            <w:r>
              <w:rPr>
                <w:sz w:val="28"/>
              </w:rPr>
              <w:t>«Трудовой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уборка школьных </w:t>
            </w:r>
            <w:r>
              <w:rPr>
                <w:spacing w:val="-2"/>
                <w:sz w:val="28"/>
              </w:rPr>
              <w:lastRenderedPageBreak/>
              <w:t>кабинетов (мытье стеллажей, полок для книг, стульев, парт, подоконников, стен и другое)</w:t>
            </w:r>
          </w:p>
          <w:p w14:paraId="760A0558" w14:textId="77777777" w:rsidR="004833F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spacing w:before="50"/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797C031E" w14:textId="77777777" w:rsidR="004833F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spacing w:line="321" w:lineRule="exact"/>
              <w:ind w:left="413" w:hanging="30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едины»</w:t>
            </w:r>
          </w:p>
          <w:p w14:paraId="2590835F" w14:textId="77777777" w:rsidR="004833F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spacing w:before="47" w:line="276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Коллективно-творческое дело «Одна школа - одна страна». Диагностика уровня сплочённости </w:t>
            </w:r>
            <w:r>
              <w:rPr>
                <w:spacing w:val="-2"/>
                <w:sz w:val="28"/>
              </w:rPr>
              <w:t>коллектива.</w:t>
            </w:r>
          </w:p>
        </w:tc>
        <w:tc>
          <w:tcPr>
            <w:tcW w:w="2750" w:type="dxa"/>
            <w:shd w:val="clear" w:color="auto" w:fill="auto"/>
          </w:tcPr>
          <w:p w14:paraId="340C9586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3B4A0CE0" w14:textId="77777777">
        <w:trPr>
          <w:trHeight w:val="343"/>
        </w:trPr>
        <w:tc>
          <w:tcPr>
            <w:tcW w:w="1421" w:type="dxa"/>
            <w:shd w:val="clear" w:color="auto" w:fill="auto"/>
          </w:tcPr>
          <w:p w14:paraId="2C72914F" w14:textId="77777777" w:rsidR="004833FA" w:rsidRDefault="00000000">
            <w:pPr>
              <w:pStyle w:val="TableParagraph"/>
              <w:spacing w:line="315" w:lineRule="exact"/>
              <w:ind w:left="263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423D4DE1" w14:textId="77777777" w:rsidR="004833FA" w:rsidRDefault="00000000">
            <w:pPr>
              <w:pStyle w:val="TableParagraph"/>
              <w:spacing w:before="47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(20.06.25)</w:t>
            </w:r>
          </w:p>
        </w:tc>
        <w:tc>
          <w:tcPr>
            <w:tcW w:w="6606" w:type="dxa"/>
            <w:shd w:val="clear" w:color="auto" w:fill="auto"/>
          </w:tcPr>
          <w:p w14:paraId="44E183D5" w14:textId="77777777" w:rsidR="004833F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52"/>
              </w:tabs>
              <w:spacing w:line="276" w:lineRule="auto"/>
              <w:ind w:right="601" w:firstLine="69"/>
              <w:jc w:val="lef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</w:p>
          <w:p w14:paraId="1A8B6D14" w14:textId="77777777" w:rsidR="004833F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3"/>
              </w:tabs>
              <w:spacing w:before="41"/>
              <w:ind w:left="483" w:hanging="3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71E464EA" w14:textId="77777777" w:rsidR="004833F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3"/>
              </w:tabs>
              <w:ind w:left="483" w:hanging="303"/>
              <w:jc w:val="lef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 во время экскурсий, купаний, нахождений в близи водоема</w:t>
            </w:r>
          </w:p>
          <w:p w14:paraId="62005E3D" w14:textId="77777777" w:rsidR="004833F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683"/>
                <w:tab w:val="left" w:pos="1717"/>
                <w:tab w:val="left" w:pos="2115"/>
                <w:tab w:val="left" w:pos="3858"/>
                <w:tab w:val="left" w:pos="5803"/>
              </w:tabs>
              <w:spacing w:before="48" w:line="278" w:lineRule="auto"/>
              <w:ind w:right="91" w:firstLine="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Поход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окрестности п. </w:t>
            </w:r>
            <w:proofErr w:type="spellStart"/>
            <w:r>
              <w:rPr>
                <w:spacing w:val="-2"/>
                <w:sz w:val="28"/>
              </w:rPr>
              <w:t>Песь</w:t>
            </w:r>
            <w:proofErr w:type="spellEnd"/>
            <w:r>
              <w:rPr>
                <w:spacing w:val="-2"/>
                <w:sz w:val="28"/>
              </w:rPr>
              <w:t xml:space="preserve"> оз. </w:t>
            </w:r>
            <w:proofErr w:type="spellStart"/>
            <w:r>
              <w:rPr>
                <w:spacing w:val="-2"/>
                <w:sz w:val="28"/>
              </w:rPr>
              <w:t>Покромское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(рыбалка, игры в пляжный волейбол)</w:t>
            </w:r>
          </w:p>
          <w:p w14:paraId="432C4677" w14:textId="77777777" w:rsidR="004833F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line="317" w:lineRule="exact"/>
              <w:ind w:left="413" w:hanging="30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14982A2F" w14:textId="77777777" w:rsidR="004833F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line="317" w:lineRule="exact"/>
              <w:ind w:left="413" w:hanging="303"/>
              <w:jc w:val="left"/>
              <w:rPr>
                <w:sz w:val="28"/>
              </w:rPr>
            </w:pPr>
            <w:r>
              <w:rPr>
                <w:sz w:val="28"/>
              </w:rPr>
              <w:t>Обсуждение достижений за прошедшую неделю, составление графика на предстоящую неделю проведения утренней зарядки для воспитанников лагеря «Мастер» и «Веселые ребята»</w:t>
            </w:r>
          </w:p>
        </w:tc>
        <w:tc>
          <w:tcPr>
            <w:tcW w:w="2750" w:type="dxa"/>
            <w:shd w:val="clear" w:color="auto" w:fill="auto"/>
          </w:tcPr>
          <w:p w14:paraId="2C971695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6CCE7201" w14:textId="77777777">
        <w:trPr>
          <w:trHeight w:val="343"/>
        </w:trPr>
        <w:tc>
          <w:tcPr>
            <w:tcW w:w="1421" w:type="dxa"/>
            <w:shd w:val="clear" w:color="auto" w:fill="auto"/>
          </w:tcPr>
          <w:p w14:paraId="22DCB070" w14:textId="77777777" w:rsidR="004833FA" w:rsidRDefault="00000000">
            <w:pPr>
              <w:pStyle w:val="TableParagraph"/>
              <w:spacing w:line="315" w:lineRule="exact"/>
              <w:ind w:left="263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076981F9" w14:textId="77777777" w:rsidR="004833FA" w:rsidRDefault="00000000">
            <w:pPr>
              <w:pStyle w:val="TableParagraph"/>
              <w:spacing w:before="50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(23.06.25)</w:t>
            </w:r>
          </w:p>
        </w:tc>
        <w:tc>
          <w:tcPr>
            <w:tcW w:w="6606" w:type="dxa"/>
            <w:shd w:val="clear" w:color="auto" w:fill="auto"/>
          </w:tcPr>
          <w:p w14:paraId="75ABD34B" w14:textId="77777777" w:rsidR="004833F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line="278" w:lineRule="auto"/>
              <w:ind w:right="742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</w:p>
          <w:p w14:paraId="5BD5DA08" w14:textId="77777777" w:rsidR="004833F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line="317" w:lineRule="exact"/>
              <w:ind w:left="413" w:hanging="30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работы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инструментами, слесарным инвентарём</w:t>
            </w:r>
          </w:p>
          <w:p w14:paraId="361A536D" w14:textId="77777777" w:rsidR="004833F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40"/>
              <w:ind w:left="413" w:hanging="30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2AFF535E" w14:textId="77777777" w:rsidR="004833FA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«Трудовой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десант»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уборка школьных кабинетов (мытье стеллажей, полок для книг, стульев, парт, подоконников, стен и другое)</w:t>
            </w:r>
          </w:p>
          <w:p w14:paraId="202DFDAA" w14:textId="77777777" w:rsidR="004833F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47"/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1F69254C" w14:textId="77777777" w:rsidR="004833FA" w:rsidRDefault="00000000">
            <w:pPr>
              <w:pStyle w:val="TableParagraph"/>
              <w:numPr>
                <w:ilvl w:val="0"/>
                <w:numId w:val="22"/>
              </w:numPr>
              <w:spacing w:line="321" w:lineRule="exact"/>
              <w:ind w:left="413" w:hanging="303"/>
              <w:rPr>
                <w:sz w:val="28"/>
              </w:rPr>
            </w:pPr>
            <w:r>
              <w:rPr>
                <w:sz w:val="28"/>
              </w:rPr>
              <w:t>Посещение центральной районной библиотеки</w:t>
            </w:r>
          </w:p>
        </w:tc>
        <w:tc>
          <w:tcPr>
            <w:tcW w:w="2750" w:type="dxa"/>
          </w:tcPr>
          <w:p w14:paraId="1FC8937A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126DD5BA" w14:textId="77777777">
        <w:trPr>
          <w:trHeight w:val="343"/>
        </w:trPr>
        <w:tc>
          <w:tcPr>
            <w:tcW w:w="1421" w:type="dxa"/>
            <w:shd w:val="clear" w:color="auto" w:fill="auto"/>
          </w:tcPr>
          <w:p w14:paraId="46F88387" w14:textId="77777777" w:rsidR="004833FA" w:rsidRDefault="00000000">
            <w:pPr>
              <w:pStyle w:val="TableParagraph"/>
              <w:spacing w:line="317" w:lineRule="exact"/>
              <w:ind w:left="263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46DAB2ED" w14:textId="77777777" w:rsidR="004833FA" w:rsidRDefault="00000000">
            <w:pPr>
              <w:pStyle w:val="TableParagraph"/>
              <w:spacing w:before="47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(24.06.25)</w:t>
            </w:r>
          </w:p>
        </w:tc>
        <w:tc>
          <w:tcPr>
            <w:tcW w:w="6606" w:type="dxa"/>
            <w:shd w:val="clear" w:color="auto" w:fill="auto"/>
          </w:tcPr>
          <w:p w14:paraId="4F0F029E" w14:textId="77777777" w:rsidR="004833F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3"/>
              </w:tabs>
              <w:spacing w:line="276" w:lineRule="auto"/>
              <w:ind w:right="670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</w:p>
          <w:p w14:paraId="0DE43D0B" w14:textId="77777777" w:rsidR="004833F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13"/>
              </w:tabs>
              <w:spacing w:before="43"/>
              <w:ind w:left="413" w:hanging="30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08069A14" w14:textId="77777777" w:rsidR="004833F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3"/>
              </w:tabs>
              <w:spacing w:line="321" w:lineRule="exact"/>
              <w:ind w:left="483" w:hanging="37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работы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инструментами, слесарным инвентарём</w:t>
            </w:r>
          </w:p>
          <w:p w14:paraId="0051A4E5" w14:textId="77777777" w:rsidR="004833F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13"/>
              </w:tabs>
              <w:spacing w:before="50"/>
              <w:ind w:left="413" w:hanging="303"/>
              <w:rPr>
                <w:sz w:val="28"/>
              </w:rPr>
            </w:pPr>
            <w:r>
              <w:rPr>
                <w:sz w:val="28"/>
              </w:rPr>
              <w:t>«Трудовой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 xml:space="preserve">уборка школьных кабинетов </w:t>
            </w:r>
            <w:r>
              <w:rPr>
                <w:spacing w:val="-2"/>
                <w:sz w:val="28"/>
              </w:rPr>
              <w:lastRenderedPageBreak/>
              <w:t>(мытье стеллажей, полок для книг, стульев, парт, подоконников, стен и другое)</w:t>
            </w:r>
          </w:p>
          <w:p w14:paraId="572F9E6F" w14:textId="77777777" w:rsidR="004833F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13"/>
              </w:tabs>
              <w:spacing w:before="48"/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14:paraId="58DDFFD6" w14:textId="77777777" w:rsidR="004833F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3"/>
              </w:tabs>
              <w:spacing w:line="370" w:lineRule="atLeast"/>
              <w:ind w:right="854" w:firstLine="0"/>
              <w:rPr>
                <w:sz w:val="28"/>
              </w:rPr>
            </w:pPr>
            <w:r>
              <w:rPr>
                <w:sz w:val="28"/>
              </w:rPr>
              <w:t>Просмотр фильмов на патриотическую тему: художественных, документальных.</w:t>
            </w:r>
          </w:p>
        </w:tc>
        <w:tc>
          <w:tcPr>
            <w:tcW w:w="2750" w:type="dxa"/>
            <w:shd w:val="clear" w:color="auto" w:fill="auto"/>
          </w:tcPr>
          <w:p w14:paraId="57AC921A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7DEE9F02" w14:textId="77777777">
        <w:trPr>
          <w:trHeight w:val="3562"/>
        </w:trPr>
        <w:tc>
          <w:tcPr>
            <w:tcW w:w="1421" w:type="dxa"/>
            <w:shd w:val="clear" w:color="auto" w:fill="auto"/>
          </w:tcPr>
          <w:p w14:paraId="1AACF1BA" w14:textId="77777777" w:rsidR="004833FA" w:rsidRDefault="00000000">
            <w:pPr>
              <w:pStyle w:val="TableParagraph"/>
              <w:spacing w:line="317" w:lineRule="exact"/>
              <w:ind w:left="263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77C2260A" w14:textId="77777777" w:rsidR="004833FA" w:rsidRDefault="00000000">
            <w:pPr>
              <w:pStyle w:val="TableParagraph"/>
              <w:spacing w:before="48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(25.06.25)</w:t>
            </w:r>
          </w:p>
        </w:tc>
        <w:tc>
          <w:tcPr>
            <w:tcW w:w="6606" w:type="dxa"/>
            <w:shd w:val="clear" w:color="auto" w:fill="auto"/>
          </w:tcPr>
          <w:p w14:paraId="6E3A33AF" w14:textId="77777777" w:rsidR="004833FA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3"/>
              </w:tabs>
              <w:spacing w:line="276" w:lineRule="auto"/>
              <w:ind w:right="667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</w:p>
          <w:p w14:paraId="49DDA9B3" w14:textId="77777777" w:rsidR="004833FA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8" w:lineRule="auto"/>
              <w:ind w:right="168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57C40BDF" w14:textId="77777777" w:rsidR="004833FA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8" w:lineRule="auto"/>
              <w:ind w:right="1681" w:firstLine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работы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инструментами, лопатами, слесарным инвентарём</w:t>
            </w:r>
          </w:p>
          <w:p w14:paraId="17084DAB" w14:textId="77777777" w:rsidR="004833FA" w:rsidRDefault="00000000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1244" w:firstLine="0"/>
              <w:jc w:val="both"/>
              <w:rPr>
                <w:sz w:val="28"/>
              </w:rPr>
            </w:pPr>
            <w:r>
              <w:rPr>
                <w:sz w:val="28"/>
              </w:rPr>
              <w:t>«Трудовой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«Школьный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двор» (Отсыпание ям песком, очистка асфальтовой зоны от земли и грязи)</w:t>
            </w:r>
          </w:p>
          <w:p w14:paraId="349862ED" w14:textId="77777777" w:rsidR="004833F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12"/>
              </w:tabs>
              <w:ind w:left="412" w:hanging="23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Обед</w:t>
            </w:r>
          </w:p>
          <w:p w14:paraId="5517F4B7" w14:textId="77777777" w:rsidR="004833F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12"/>
              </w:tabs>
              <w:ind w:left="412" w:hanging="232"/>
              <w:jc w:val="left"/>
              <w:rPr>
                <w:sz w:val="28"/>
              </w:rPr>
            </w:pPr>
            <w:r>
              <w:rPr>
                <w:sz w:val="28"/>
              </w:rPr>
              <w:t xml:space="preserve">«Волейбол» команда вожатых и команда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2750" w:type="dxa"/>
            <w:shd w:val="clear" w:color="auto" w:fill="auto"/>
          </w:tcPr>
          <w:p w14:paraId="1313E96C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5418BD31" w14:textId="77777777">
        <w:trPr>
          <w:trHeight w:val="343"/>
        </w:trPr>
        <w:tc>
          <w:tcPr>
            <w:tcW w:w="1421" w:type="dxa"/>
            <w:shd w:val="clear" w:color="auto" w:fill="auto"/>
          </w:tcPr>
          <w:p w14:paraId="46571A92" w14:textId="77777777" w:rsidR="004833FA" w:rsidRDefault="00000000">
            <w:pPr>
              <w:pStyle w:val="TableParagraph"/>
              <w:spacing w:line="317" w:lineRule="exact"/>
              <w:ind w:left="263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16A31CD9" w14:textId="77777777" w:rsidR="004833FA" w:rsidRDefault="00000000">
            <w:pPr>
              <w:pStyle w:val="TableParagraph"/>
              <w:spacing w:before="48"/>
              <w:ind w:left="1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(26.06.25)</w:t>
            </w:r>
          </w:p>
        </w:tc>
        <w:tc>
          <w:tcPr>
            <w:tcW w:w="6606" w:type="dxa"/>
            <w:shd w:val="clear" w:color="auto" w:fill="auto"/>
          </w:tcPr>
          <w:p w14:paraId="0A966117" w14:textId="77777777" w:rsidR="004833FA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83"/>
              </w:tabs>
              <w:spacing w:line="276" w:lineRule="auto"/>
              <w:ind w:right="66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</w:p>
          <w:p w14:paraId="461761EF" w14:textId="77777777" w:rsidR="004833FA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13"/>
              </w:tabs>
              <w:spacing w:line="278" w:lineRule="auto"/>
              <w:ind w:right="1681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0A14D89B" w14:textId="77777777" w:rsidR="004833FA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13"/>
              </w:tabs>
              <w:spacing w:line="278" w:lineRule="auto"/>
              <w:ind w:right="1681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работы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инструментами, лопатами, слесарным инвентарём</w:t>
            </w:r>
          </w:p>
          <w:p w14:paraId="5CC6706C" w14:textId="77777777" w:rsidR="004833FA" w:rsidRDefault="00000000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1244"/>
              <w:jc w:val="both"/>
              <w:rPr>
                <w:sz w:val="28"/>
              </w:rPr>
            </w:pPr>
            <w:r>
              <w:rPr>
                <w:sz w:val="28"/>
              </w:rPr>
              <w:t>«Трудовой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«Школьный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двор» (Отсыпание ям песком, очистка асфальтовой зоны от земли и грязи)</w:t>
            </w:r>
          </w:p>
          <w:p w14:paraId="43D3CF54" w14:textId="77777777" w:rsidR="004833FA" w:rsidRDefault="00000000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1244"/>
              <w:jc w:val="both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14:paraId="2FC5992A" w14:textId="77777777" w:rsidR="004833FA" w:rsidRDefault="00000000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1244"/>
              <w:jc w:val="both"/>
              <w:rPr>
                <w:sz w:val="28"/>
              </w:rPr>
            </w:pPr>
            <w:r>
              <w:rPr>
                <w:sz w:val="28"/>
              </w:rPr>
              <w:t>Квест «Там на неведомых дорожках»</w:t>
            </w:r>
          </w:p>
        </w:tc>
        <w:tc>
          <w:tcPr>
            <w:tcW w:w="2750" w:type="dxa"/>
            <w:shd w:val="clear" w:color="auto" w:fill="auto"/>
          </w:tcPr>
          <w:p w14:paraId="4A91BD52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70526C9B" w14:textId="77777777">
        <w:trPr>
          <w:trHeight w:val="343"/>
        </w:trPr>
        <w:tc>
          <w:tcPr>
            <w:tcW w:w="1421" w:type="dxa"/>
            <w:shd w:val="clear" w:color="auto" w:fill="auto"/>
          </w:tcPr>
          <w:p w14:paraId="541EE8CD" w14:textId="77777777" w:rsidR="004833FA" w:rsidRDefault="00000000">
            <w:pPr>
              <w:pStyle w:val="TableParagraph"/>
              <w:spacing w:line="317" w:lineRule="exact"/>
              <w:ind w:left="263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40D5DECF" w14:textId="77777777" w:rsidR="004833FA" w:rsidRDefault="00000000">
            <w:pPr>
              <w:pStyle w:val="TableParagraph"/>
              <w:spacing w:before="48"/>
              <w:ind w:left="1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(27.06.25)</w:t>
            </w:r>
          </w:p>
        </w:tc>
        <w:tc>
          <w:tcPr>
            <w:tcW w:w="6606" w:type="dxa"/>
            <w:shd w:val="clear" w:color="auto" w:fill="auto"/>
          </w:tcPr>
          <w:p w14:paraId="67D178F9" w14:textId="77777777" w:rsidR="004833F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83"/>
              </w:tabs>
              <w:spacing w:line="276" w:lineRule="auto"/>
              <w:ind w:right="66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</w:p>
          <w:p w14:paraId="6A1AD720" w14:textId="77777777" w:rsidR="004833F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13"/>
              </w:tabs>
              <w:spacing w:line="278" w:lineRule="auto"/>
              <w:ind w:right="1681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22BBCB55" w14:textId="77777777" w:rsidR="004833F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13"/>
              </w:tabs>
              <w:spacing w:line="278" w:lineRule="auto"/>
              <w:ind w:right="1681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 моющими средствами</w:t>
            </w:r>
          </w:p>
          <w:p w14:paraId="19743427" w14:textId="77777777" w:rsidR="004833FA" w:rsidRDefault="00000000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4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«Трудовой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«Школьный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актовый зал» (подготовка актового зала к проведению выпускного вечера: мытье подоконников, чистка стульев, расстановка мелкой мебели)</w:t>
            </w:r>
          </w:p>
          <w:p w14:paraId="1A017F75" w14:textId="77777777" w:rsidR="004833FA" w:rsidRDefault="00000000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44"/>
              <w:jc w:val="both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14:paraId="46836353" w14:textId="77777777" w:rsidR="004833FA" w:rsidRDefault="00000000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44"/>
              <w:jc w:val="both"/>
              <w:rPr>
                <w:sz w:val="28"/>
              </w:rPr>
            </w:pPr>
            <w:r>
              <w:rPr>
                <w:sz w:val="28"/>
              </w:rPr>
              <w:t>Просмотр фильмов на патриотическую тему: художественных, документальных.</w:t>
            </w:r>
          </w:p>
        </w:tc>
        <w:tc>
          <w:tcPr>
            <w:tcW w:w="2750" w:type="dxa"/>
            <w:shd w:val="clear" w:color="auto" w:fill="auto"/>
          </w:tcPr>
          <w:p w14:paraId="39864D5B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833FA" w14:paraId="48F32751" w14:textId="77777777">
        <w:trPr>
          <w:trHeight w:val="343"/>
        </w:trPr>
        <w:tc>
          <w:tcPr>
            <w:tcW w:w="1421" w:type="dxa"/>
            <w:shd w:val="clear" w:color="auto" w:fill="auto"/>
          </w:tcPr>
          <w:p w14:paraId="251D5A44" w14:textId="77777777" w:rsidR="004833FA" w:rsidRDefault="00000000">
            <w:pPr>
              <w:pStyle w:val="TableParagraph"/>
              <w:spacing w:line="317" w:lineRule="exact"/>
              <w:ind w:left="263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721CA22A" w14:textId="77777777" w:rsidR="004833FA" w:rsidRDefault="00000000">
            <w:pPr>
              <w:pStyle w:val="TableParagraph"/>
              <w:spacing w:before="48"/>
              <w:ind w:left="1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(30.06.25)</w:t>
            </w:r>
          </w:p>
        </w:tc>
        <w:tc>
          <w:tcPr>
            <w:tcW w:w="6606" w:type="dxa"/>
            <w:shd w:val="clear" w:color="auto" w:fill="auto"/>
          </w:tcPr>
          <w:p w14:paraId="4F861FB1" w14:textId="77777777" w:rsidR="004833F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83"/>
              </w:tabs>
              <w:spacing w:line="276" w:lineRule="auto"/>
              <w:ind w:right="66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зарядка организованная воспитанниками лагеря «Мастер» для воспитанников школьных лагерей «Мастер» и «Веселые ребята».</w:t>
            </w:r>
          </w:p>
          <w:p w14:paraId="677A9BA5" w14:textId="77777777" w:rsidR="004833F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line="278" w:lineRule="auto"/>
              <w:ind w:right="1681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14:paraId="65B1FAAE" w14:textId="77777777" w:rsidR="004833F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line="278" w:lineRule="auto"/>
              <w:ind w:right="1681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 во время проведения мероприятий</w:t>
            </w:r>
          </w:p>
          <w:p w14:paraId="77EADB12" w14:textId="77777777" w:rsidR="004833F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line="278" w:lineRule="auto"/>
              <w:ind w:right="1681"/>
              <w:rPr>
                <w:sz w:val="28"/>
              </w:rPr>
            </w:pPr>
            <w:r>
              <w:rPr>
                <w:sz w:val="28"/>
              </w:rPr>
              <w:t>Мероприятия по закрытию смены. Отрядная посиделки</w:t>
            </w:r>
          </w:p>
          <w:p w14:paraId="07E33708" w14:textId="77777777" w:rsidR="004833F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line="278" w:lineRule="auto"/>
              <w:ind w:right="1681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14:paraId="32C2DA31" w14:textId="77777777" w:rsidR="004833F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line="278" w:lineRule="auto"/>
              <w:ind w:right="1681"/>
              <w:rPr>
                <w:sz w:val="28"/>
              </w:rPr>
            </w:pPr>
            <w:r>
              <w:rPr>
                <w:sz w:val="28"/>
              </w:rPr>
              <w:t>Прощание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Лагерем. </w:t>
            </w: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смены. Закрытие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Торжественная церемония спуска флага РФ (Знаменная группа)</w:t>
            </w:r>
          </w:p>
        </w:tc>
        <w:tc>
          <w:tcPr>
            <w:tcW w:w="2750" w:type="dxa"/>
            <w:shd w:val="clear" w:color="auto" w:fill="auto"/>
          </w:tcPr>
          <w:p w14:paraId="78394AB0" w14:textId="77777777" w:rsidR="004833FA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</w:tbl>
    <w:tbl>
      <w:tblPr>
        <w:tblStyle w:val="a5"/>
        <w:tblpPr w:leftFromText="180" w:rightFromText="180" w:vertAnchor="text" w:tblpX="11452" w:tblpY="-465"/>
        <w:tblOverlap w:val="never"/>
        <w:tblW w:w="1216" w:type="dxa"/>
        <w:tblLayout w:type="fixed"/>
        <w:tblLook w:val="04A0" w:firstRow="1" w:lastRow="0" w:firstColumn="1" w:lastColumn="0" w:noHBand="0" w:noVBand="1"/>
      </w:tblPr>
      <w:tblGrid>
        <w:gridCol w:w="1216"/>
      </w:tblGrid>
      <w:tr w:rsidR="004833FA" w14:paraId="0B0EDA28" w14:textId="77777777">
        <w:trPr>
          <w:trHeight w:val="30"/>
        </w:trPr>
        <w:tc>
          <w:tcPr>
            <w:tcW w:w="1216" w:type="dxa"/>
          </w:tcPr>
          <w:p w14:paraId="33381F20" w14:textId="77777777" w:rsidR="004833FA" w:rsidRDefault="004833FA">
            <w:pPr>
              <w:pStyle w:val="TableParagraph"/>
              <w:rPr>
                <w:sz w:val="28"/>
              </w:rPr>
            </w:pPr>
          </w:p>
        </w:tc>
      </w:tr>
    </w:tbl>
    <w:tbl>
      <w:tblPr>
        <w:tblStyle w:val="a5"/>
        <w:tblpPr w:leftFromText="180" w:rightFromText="180" w:vertAnchor="text" w:tblpX="11452" w:tblpY="-8544"/>
        <w:tblOverlap w:val="never"/>
        <w:tblW w:w="0" w:type="auto"/>
        <w:tblLook w:val="04A0" w:firstRow="1" w:lastRow="0" w:firstColumn="1" w:lastColumn="0" w:noHBand="0" w:noVBand="1"/>
      </w:tblPr>
      <w:tblGrid>
        <w:gridCol w:w="3232"/>
      </w:tblGrid>
      <w:tr w:rsidR="004833FA" w14:paraId="0368EC32" w14:textId="77777777">
        <w:trPr>
          <w:trHeight w:val="30"/>
        </w:trPr>
        <w:tc>
          <w:tcPr>
            <w:tcW w:w="3232" w:type="dxa"/>
          </w:tcPr>
          <w:p w14:paraId="53D3E79A" w14:textId="77777777" w:rsidR="004833FA" w:rsidRDefault="004833FA">
            <w:pPr>
              <w:pStyle w:val="TableParagraph"/>
              <w:rPr>
                <w:sz w:val="28"/>
              </w:rPr>
            </w:pPr>
          </w:p>
        </w:tc>
      </w:tr>
    </w:tbl>
    <w:tbl>
      <w:tblPr>
        <w:tblStyle w:val="a5"/>
        <w:tblpPr w:leftFromText="180" w:rightFromText="180" w:vertAnchor="text" w:tblpX="11452" w:tblpY="-25290"/>
        <w:tblOverlap w:val="never"/>
        <w:tblW w:w="0" w:type="auto"/>
        <w:tblLook w:val="04A0" w:firstRow="1" w:lastRow="0" w:firstColumn="1" w:lastColumn="0" w:noHBand="0" w:noVBand="1"/>
      </w:tblPr>
      <w:tblGrid>
        <w:gridCol w:w="1636"/>
      </w:tblGrid>
      <w:tr w:rsidR="004833FA" w14:paraId="27674960" w14:textId="77777777">
        <w:trPr>
          <w:trHeight w:val="30"/>
        </w:trPr>
        <w:tc>
          <w:tcPr>
            <w:tcW w:w="1636" w:type="dxa"/>
          </w:tcPr>
          <w:p w14:paraId="6B39E732" w14:textId="77777777" w:rsidR="004833FA" w:rsidRDefault="004833FA">
            <w:pPr>
              <w:pStyle w:val="TableParagraph"/>
              <w:rPr>
                <w:sz w:val="28"/>
              </w:rPr>
            </w:pPr>
          </w:p>
        </w:tc>
      </w:tr>
      <w:tr w:rsidR="004833FA" w14:paraId="22800E5E" w14:textId="77777777">
        <w:trPr>
          <w:trHeight w:val="30"/>
        </w:trPr>
        <w:tc>
          <w:tcPr>
            <w:tcW w:w="1636" w:type="dxa"/>
          </w:tcPr>
          <w:p w14:paraId="4076A40B" w14:textId="77777777" w:rsidR="004833FA" w:rsidRDefault="004833FA">
            <w:pPr>
              <w:pStyle w:val="TableParagraph"/>
              <w:rPr>
                <w:sz w:val="28"/>
              </w:rPr>
            </w:pPr>
          </w:p>
        </w:tc>
      </w:tr>
    </w:tbl>
    <w:tbl>
      <w:tblPr>
        <w:tblStyle w:val="a5"/>
        <w:tblpPr w:leftFromText="180" w:rightFromText="180" w:vertAnchor="text" w:tblpX="11452" w:tblpY="-25950"/>
        <w:tblOverlap w:val="never"/>
        <w:tblW w:w="0" w:type="auto"/>
        <w:tblLook w:val="04A0" w:firstRow="1" w:lastRow="0" w:firstColumn="1" w:lastColumn="0" w:noHBand="0" w:noVBand="1"/>
      </w:tblPr>
      <w:tblGrid>
        <w:gridCol w:w="2464"/>
      </w:tblGrid>
      <w:tr w:rsidR="004833FA" w14:paraId="1C4D7FE9" w14:textId="77777777">
        <w:trPr>
          <w:trHeight w:val="30"/>
        </w:trPr>
        <w:tc>
          <w:tcPr>
            <w:tcW w:w="2464" w:type="dxa"/>
          </w:tcPr>
          <w:p w14:paraId="2DF7F3B7" w14:textId="77777777" w:rsidR="004833FA" w:rsidRDefault="004833FA" w:rsidP="005559EB">
            <w:pPr>
              <w:widowControl/>
              <w:autoSpaceDE/>
              <w:autoSpaceDN/>
              <w:rPr>
                <w:sz w:val="28"/>
              </w:rPr>
            </w:pPr>
          </w:p>
        </w:tc>
      </w:tr>
    </w:tbl>
    <w:p w14:paraId="6430CB9C" w14:textId="77777777" w:rsidR="004833FA" w:rsidRDefault="004833FA">
      <w:pPr>
        <w:pStyle w:val="TableParagraph"/>
        <w:rPr>
          <w:sz w:val="28"/>
        </w:rPr>
        <w:sectPr w:rsidR="004833FA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p w14:paraId="3F0001D4" w14:textId="77777777" w:rsidR="004833FA" w:rsidRDefault="004833FA">
      <w:pPr>
        <w:pStyle w:val="TableParagraph"/>
        <w:rPr>
          <w:sz w:val="28"/>
        </w:rPr>
        <w:sectPr w:rsidR="004833FA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p w14:paraId="7E52F9E7" w14:textId="77777777" w:rsidR="004833FA" w:rsidRDefault="004833FA">
      <w:pPr>
        <w:pStyle w:val="TableParagraph"/>
        <w:rPr>
          <w:sz w:val="28"/>
        </w:rPr>
        <w:sectPr w:rsidR="004833FA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p w14:paraId="504A1598" w14:textId="77777777" w:rsidR="004833FA" w:rsidRDefault="004833FA">
      <w:pPr>
        <w:pStyle w:val="a3"/>
      </w:pPr>
      <w:bookmarkStart w:id="0" w:name="_bookmark5"/>
      <w:bookmarkEnd w:id="0"/>
    </w:p>
    <w:p w14:paraId="452B39AA" w14:textId="77777777" w:rsidR="004833FA" w:rsidRDefault="004833FA">
      <w:pPr>
        <w:pStyle w:val="a6"/>
        <w:tabs>
          <w:tab w:val="left" w:pos="1419"/>
        </w:tabs>
        <w:ind w:left="0" w:firstLine="0"/>
        <w:rPr>
          <w:sz w:val="28"/>
        </w:rPr>
      </w:pPr>
    </w:p>
    <w:sectPr w:rsidR="004833FA">
      <w:pgSz w:w="11910" w:h="16840"/>
      <w:pgMar w:top="1040" w:right="283" w:bottom="1240" w:left="566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249B9" w14:textId="77777777" w:rsidR="00D23008" w:rsidRDefault="00D23008">
      <w:r>
        <w:separator/>
      </w:r>
    </w:p>
  </w:endnote>
  <w:endnote w:type="continuationSeparator" w:id="0">
    <w:p w14:paraId="5D37CD4B" w14:textId="77777777" w:rsidR="00D23008" w:rsidRDefault="00D2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8F2D" w14:textId="77777777" w:rsidR="004833FA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0CFBC63" wp14:editId="0C7AE674">
              <wp:simplePos x="0" y="0"/>
              <wp:positionH relativeFrom="page">
                <wp:posOffset>6855460</wp:posOffset>
              </wp:positionH>
              <wp:positionV relativeFrom="page">
                <wp:posOffset>9880600</wp:posOffset>
              </wp:positionV>
              <wp:extent cx="2159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E7A45D" w14:textId="77777777" w:rsidR="004833FA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FBC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.8pt;margin-top:778pt;width:17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" filled="f" stroked="f">
              <v:textbox inset="0,0,0,0">
                <w:txbxContent>
                  <w:p w14:paraId="61E7A45D" w14:textId="77777777" w:rsidR="004833FA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92F6F" w14:textId="77777777" w:rsidR="00D23008" w:rsidRDefault="00D23008">
      <w:r>
        <w:separator/>
      </w:r>
    </w:p>
  </w:footnote>
  <w:footnote w:type="continuationSeparator" w:id="0">
    <w:p w14:paraId="41E605A4" w14:textId="77777777" w:rsidR="00D23008" w:rsidRDefault="00D2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79032F"/>
    <w:multiLevelType w:val="singleLevel"/>
    <w:tmpl w:val="8279032F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A486E3F8"/>
    <w:multiLevelType w:val="multilevel"/>
    <w:tmpl w:val="A486E3F8"/>
    <w:lvl w:ilvl="0">
      <w:start w:val="4"/>
      <w:numFmt w:val="decimal"/>
      <w:lvlText w:val="%1)"/>
      <w:lvlJc w:val="left"/>
      <w:pPr>
        <w:ind w:left="110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67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AC6AAFC1"/>
    <w:multiLevelType w:val="multilevel"/>
    <w:tmpl w:val="AC6AAFC1"/>
    <w:lvl w:ilvl="0">
      <w:start w:val="6"/>
      <w:numFmt w:val="decimal"/>
      <w:lvlText w:val="%1)"/>
      <w:lvlJc w:val="left"/>
      <w:pPr>
        <w:ind w:left="415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037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55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2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0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8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25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3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60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ACF9176D"/>
    <w:multiLevelType w:val="singleLevel"/>
    <w:tmpl w:val="ACF9176D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B5804349"/>
    <w:multiLevelType w:val="multilevel"/>
    <w:tmpl w:val="B5804349"/>
    <w:lvl w:ilvl="0">
      <w:start w:val="1"/>
      <w:numFmt w:val="decimal"/>
      <w:lvlText w:val="%1)"/>
      <w:lvlJc w:val="left"/>
      <w:pPr>
        <w:ind w:left="110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67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B9AB840F"/>
    <w:multiLevelType w:val="multilevel"/>
    <w:tmpl w:val="B9AB840F"/>
    <w:lvl w:ilvl="0">
      <w:start w:val="4"/>
      <w:numFmt w:val="decimal"/>
      <w:lvlText w:val="%1)"/>
      <w:lvlJc w:val="left"/>
      <w:pPr>
        <w:ind w:left="110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67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CF6154DC"/>
    <w:multiLevelType w:val="multilevel"/>
    <w:tmpl w:val="CF6154DC"/>
    <w:lvl w:ilvl="0">
      <w:start w:val="1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D496DA3B"/>
    <w:multiLevelType w:val="multilevel"/>
    <w:tmpl w:val="D496DA3B"/>
    <w:lvl w:ilvl="0">
      <w:start w:val="4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D678FE35"/>
    <w:multiLevelType w:val="multilevel"/>
    <w:tmpl w:val="D678FE35"/>
    <w:lvl w:ilvl="0">
      <w:start w:val="1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DBCAA0D7"/>
    <w:multiLevelType w:val="multilevel"/>
    <w:tmpl w:val="DBCAA0D7"/>
    <w:lvl w:ilvl="0">
      <w:start w:val="1"/>
      <w:numFmt w:val="decimal"/>
      <w:lvlText w:val="%1)"/>
      <w:lvlJc w:val="left"/>
      <w:pPr>
        <w:ind w:left="11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</w:abstractNum>
  <w:abstractNum w:abstractNumId="10" w15:restartNumberingAfterBreak="0">
    <w:nsid w:val="E025B00B"/>
    <w:multiLevelType w:val="multilevel"/>
    <w:tmpl w:val="E025B00B"/>
    <w:lvl w:ilvl="0">
      <w:start w:val="1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E1F4429D"/>
    <w:multiLevelType w:val="multilevel"/>
    <w:tmpl w:val="E1F4429D"/>
    <w:lvl w:ilvl="0">
      <w:start w:val="6"/>
      <w:numFmt w:val="decimal"/>
      <w:lvlText w:val="%1)"/>
      <w:lvlJc w:val="left"/>
      <w:pPr>
        <w:ind w:left="41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37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55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2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2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60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ED7313BA"/>
    <w:multiLevelType w:val="multilevel"/>
    <w:tmpl w:val="ED7313BA"/>
    <w:lvl w:ilvl="0">
      <w:start w:val="1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F4B3AE24"/>
    <w:multiLevelType w:val="multilevel"/>
    <w:tmpl w:val="F4B3AE24"/>
    <w:lvl w:ilvl="0">
      <w:start w:val="1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F851BE2F"/>
    <w:multiLevelType w:val="multilevel"/>
    <w:tmpl w:val="F851BE2F"/>
    <w:lvl w:ilvl="0">
      <w:start w:val="1"/>
      <w:numFmt w:val="decimal"/>
      <w:lvlText w:val="%1)"/>
      <w:lvlJc w:val="left"/>
      <w:pPr>
        <w:ind w:left="110" w:hanging="3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</w:abstractNum>
  <w:abstractNum w:abstractNumId="15" w15:restartNumberingAfterBreak="0">
    <w:nsid w:val="F941E6C4"/>
    <w:multiLevelType w:val="multilevel"/>
    <w:tmpl w:val="F941E6C4"/>
    <w:lvl w:ilvl="0">
      <w:start w:val="1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04A2ECD9"/>
    <w:multiLevelType w:val="multilevel"/>
    <w:tmpl w:val="04A2ECD9"/>
    <w:lvl w:ilvl="0">
      <w:start w:val="1"/>
      <w:numFmt w:val="decimal"/>
      <w:lvlText w:val="%1)"/>
      <w:lvlJc w:val="left"/>
      <w:pPr>
        <w:ind w:left="11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</w:abstractNum>
  <w:abstractNum w:abstractNumId="17" w15:restartNumberingAfterBreak="0">
    <w:nsid w:val="0C96B34C"/>
    <w:multiLevelType w:val="multilevel"/>
    <w:tmpl w:val="0C96B34C"/>
    <w:lvl w:ilvl="0">
      <w:start w:val="1"/>
      <w:numFmt w:val="decimal"/>
      <w:lvlText w:val="%1)"/>
      <w:lvlJc w:val="left"/>
      <w:pPr>
        <w:ind w:left="110" w:hanging="3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</w:abstractNum>
  <w:abstractNum w:abstractNumId="18" w15:restartNumberingAfterBreak="0">
    <w:nsid w:val="0F964CE9"/>
    <w:multiLevelType w:val="singleLevel"/>
    <w:tmpl w:val="0F964CE9"/>
    <w:lvl w:ilvl="0">
      <w:start w:val="1"/>
      <w:numFmt w:val="decimal"/>
      <w:suff w:val="space"/>
      <w:lvlText w:val="%1)"/>
      <w:lvlJc w:val="left"/>
    </w:lvl>
  </w:abstractNum>
  <w:abstractNum w:abstractNumId="19" w15:restartNumberingAfterBreak="0">
    <w:nsid w:val="10520C85"/>
    <w:multiLevelType w:val="multilevel"/>
    <w:tmpl w:val="10520C85"/>
    <w:lvl w:ilvl="0">
      <w:start w:val="1"/>
      <w:numFmt w:val="decimal"/>
      <w:lvlText w:val="%1)"/>
      <w:lvlJc w:val="left"/>
      <w:pPr>
        <w:ind w:left="11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</w:abstractNum>
  <w:abstractNum w:abstractNumId="20" w15:restartNumberingAfterBreak="0">
    <w:nsid w:val="27B28674"/>
    <w:multiLevelType w:val="multilevel"/>
    <w:tmpl w:val="27B28674"/>
    <w:lvl w:ilvl="0">
      <w:start w:val="4"/>
      <w:numFmt w:val="decimal"/>
      <w:lvlText w:val="%1)"/>
      <w:lvlJc w:val="left"/>
      <w:pPr>
        <w:ind w:left="110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4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471"/>
      </w:pPr>
      <w:rPr>
        <w:rFonts w:hint="default"/>
        <w:lang w:val="ru-RU" w:eastAsia="en-US" w:bidi="ar-SA"/>
      </w:rPr>
    </w:lvl>
  </w:abstractNum>
  <w:abstractNum w:abstractNumId="21" w15:restartNumberingAfterBreak="0">
    <w:nsid w:val="29008578"/>
    <w:multiLevelType w:val="multilevel"/>
    <w:tmpl w:val="29008578"/>
    <w:lvl w:ilvl="0">
      <w:start w:val="1"/>
      <w:numFmt w:val="decimal"/>
      <w:lvlText w:val="%1)"/>
      <w:lvlJc w:val="left"/>
      <w:pPr>
        <w:ind w:left="11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10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1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512"/>
      </w:pPr>
      <w:rPr>
        <w:rFonts w:hint="default"/>
        <w:lang w:val="ru-RU" w:eastAsia="en-US" w:bidi="ar-SA"/>
      </w:rPr>
    </w:lvl>
  </w:abstractNum>
  <w:abstractNum w:abstractNumId="22" w15:restartNumberingAfterBreak="0">
    <w:nsid w:val="2ED62A66"/>
    <w:multiLevelType w:val="multilevel"/>
    <w:tmpl w:val="2ED62A66"/>
    <w:lvl w:ilvl="0">
      <w:start w:val="1"/>
      <w:numFmt w:val="decimal"/>
      <w:lvlText w:val="%1)"/>
      <w:lvlJc w:val="left"/>
      <w:pPr>
        <w:ind w:left="11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</w:abstractNum>
  <w:abstractNum w:abstractNumId="23" w15:restartNumberingAfterBreak="0">
    <w:nsid w:val="4320C140"/>
    <w:multiLevelType w:val="multilevel"/>
    <w:tmpl w:val="4320C140"/>
    <w:lvl w:ilvl="0">
      <w:start w:val="6"/>
      <w:numFmt w:val="decimal"/>
      <w:lvlText w:val="%1)"/>
      <w:lvlJc w:val="left"/>
      <w:pPr>
        <w:ind w:left="110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5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565"/>
      </w:pPr>
      <w:rPr>
        <w:rFonts w:hint="default"/>
        <w:lang w:val="ru-RU" w:eastAsia="en-US" w:bidi="ar-SA"/>
      </w:rPr>
    </w:lvl>
  </w:abstractNum>
  <w:abstractNum w:abstractNumId="24" w15:restartNumberingAfterBreak="0">
    <w:nsid w:val="66450A52"/>
    <w:multiLevelType w:val="singleLevel"/>
    <w:tmpl w:val="66450A52"/>
    <w:lvl w:ilvl="0">
      <w:start w:val="1"/>
      <w:numFmt w:val="decimal"/>
      <w:suff w:val="space"/>
      <w:lvlText w:val="%1)"/>
      <w:lvlJc w:val="left"/>
    </w:lvl>
  </w:abstractNum>
  <w:abstractNum w:abstractNumId="25" w15:restartNumberingAfterBreak="0">
    <w:nsid w:val="699FBE7A"/>
    <w:multiLevelType w:val="multilevel"/>
    <w:tmpl w:val="699FBE7A"/>
    <w:lvl w:ilvl="0">
      <w:start w:val="1"/>
      <w:numFmt w:val="decimal"/>
      <w:lvlText w:val="%1)"/>
      <w:lvlJc w:val="left"/>
      <w:pPr>
        <w:ind w:left="34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965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1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6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8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6CF22CCD"/>
    <w:multiLevelType w:val="multilevel"/>
    <w:tmpl w:val="6CF22CCD"/>
    <w:lvl w:ilvl="0">
      <w:start w:val="1"/>
      <w:numFmt w:val="decimal"/>
      <w:lvlText w:val="%1)"/>
      <w:lvlJc w:val="left"/>
      <w:pPr>
        <w:ind w:left="11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7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</w:abstractNum>
  <w:abstractNum w:abstractNumId="27" w15:restartNumberingAfterBreak="0">
    <w:nsid w:val="6DFEC556"/>
    <w:multiLevelType w:val="singleLevel"/>
    <w:tmpl w:val="6DFEC556"/>
    <w:lvl w:ilvl="0">
      <w:start w:val="1"/>
      <w:numFmt w:val="decimal"/>
      <w:suff w:val="space"/>
      <w:lvlText w:val="%1)"/>
      <w:lvlJc w:val="left"/>
      <w:pPr>
        <w:ind w:left="-110"/>
      </w:pPr>
    </w:lvl>
  </w:abstractNum>
  <w:num w:numId="1" w16cid:durableId="1231817356">
    <w:abstractNumId w:val="21"/>
  </w:num>
  <w:num w:numId="2" w16cid:durableId="591625901">
    <w:abstractNumId w:val="23"/>
  </w:num>
  <w:num w:numId="3" w16cid:durableId="1453790525">
    <w:abstractNumId w:val="8"/>
  </w:num>
  <w:num w:numId="4" w16cid:durableId="1916234106">
    <w:abstractNumId w:val="16"/>
  </w:num>
  <w:num w:numId="5" w16cid:durableId="399140534">
    <w:abstractNumId w:val="25"/>
  </w:num>
  <w:num w:numId="6" w16cid:durableId="984821325">
    <w:abstractNumId w:val="7"/>
  </w:num>
  <w:num w:numId="7" w16cid:durableId="780956958">
    <w:abstractNumId w:val="22"/>
  </w:num>
  <w:num w:numId="8" w16cid:durableId="1242328913">
    <w:abstractNumId w:val="20"/>
  </w:num>
  <w:num w:numId="9" w16cid:durableId="932669395">
    <w:abstractNumId w:val="26"/>
  </w:num>
  <w:num w:numId="10" w16cid:durableId="569924805">
    <w:abstractNumId w:val="10"/>
  </w:num>
  <w:num w:numId="11" w16cid:durableId="1345550814">
    <w:abstractNumId w:val="4"/>
  </w:num>
  <w:num w:numId="12" w16cid:durableId="1078361291">
    <w:abstractNumId w:val="11"/>
  </w:num>
  <w:num w:numId="13" w16cid:durableId="2021807877">
    <w:abstractNumId w:val="27"/>
  </w:num>
  <w:num w:numId="14" w16cid:durableId="1625574794">
    <w:abstractNumId w:val="1"/>
  </w:num>
  <w:num w:numId="15" w16cid:durableId="1803764651">
    <w:abstractNumId w:val="3"/>
  </w:num>
  <w:num w:numId="16" w16cid:durableId="530218590">
    <w:abstractNumId w:val="17"/>
  </w:num>
  <w:num w:numId="17" w16cid:durableId="1446119640">
    <w:abstractNumId w:val="15"/>
  </w:num>
  <w:num w:numId="18" w16cid:durableId="547955732">
    <w:abstractNumId w:val="12"/>
  </w:num>
  <w:num w:numId="19" w16cid:durableId="1485508995">
    <w:abstractNumId w:val="5"/>
  </w:num>
  <w:num w:numId="20" w16cid:durableId="119999911">
    <w:abstractNumId w:val="13"/>
  </w:num>
  <w:num w:numId="21" w16cid:durableId="1414089201">
    <w:abstractNumId w:val="14"/>
  </w:num>
  <w:num w:numId="22" w16cid:durableId="1690566706">
    <w:abstractNumId w:val="6"/>
  </w:num>
  <w:num w:numId="23" w16cid:durableId="954796487">
    <w:abstractNumId w:val="9"/>
  </w:num>
  <w:num w:numId="24" w16cid:durableId="668100140">
    <w:abstractNumId w:val="19"/>
  </w:num>
  <w:num w:numId="25" w16cid:durableId="1275942449">
    <w:abstractNumId w:val="2"/>
  </w:num>
  <w:num w:numId="26" w16cid:durableId="745762614">
    <w:abstractNumId w:val="24"/>
  </w:num>
  <w:num w:numId="27" w16cid:durableId="1086612784">
    <w:abstractNumId w:val="0"/>
  </w:num>
  <w:num w:numId="28" w16cid:durableId="14234532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FA"/>
    <w:rsid w:val="003B39C2"/>
    <w:rsid w:val="004833FA"/>
    <w:rsid w:val="00486CFA"/>
    <w:rsid w:val="005559EB"/>
    <w:rsid w:val="007D75C2"/>
    <w:rsid w:val="00D23008"/>
    <w:rsid w:val="1A2912F8"/>
    <w:rsid w:val="33A4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DE62"/>
  <w15:docId w15:val="{7A93BDDA-1EE2-4DB7-AFF0-833E73E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2"/>
      <w:ind w:left="1061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9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10">
    <w:name w:val="toc 1"/>
    <w:basedOn w:val="a"/>
    <w:uiPriority w:val="1"/>
    <w:qFormat/>
    <w:pPr>
      <w:ind w:left="812" w:hanging="240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8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754" w:lineRule="exact"/>
      <w:ind w:left="886"/>
      <w:jc w:val="center"/>
    </w:pPr>
    <w:rPr>
      <w:b/>
      <w:bCs/>
      <w:i/>
      <w:iCs/>
      <w:sz w:val="72"/>
      <w:szCs w:val="7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61"/>
      <w:ind w:left="1983" w:hanging="71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1577</Words>
  <Characters>8993</Characters>
  <Application>Microsoft Office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Герасимова</cp:lastModifiedBy>
  <cp:revision>4</cp:revision>
  <dcterms:created xsi:type="dcterms:W3CDTF">2025-05-28T12:14:00Z</dcterms:created>
  <dcterms:modified xsi:type="dcterms:W3CDTF">2025-05-28T12:14:00Z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1049-12.2.0.21179</vt:lpwstr>
  </property>
  <property fmtid="{D5CDD505-2E9C-101B-9397-08002B2CF9AE}" pid="7" name="ICV">
    <vt:lpwstr>48074C626F30412088B30EA74819D20E_12</vt:lpwstr>
  </property>
</Properties>
</file>